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5AF7" w14:textId="77777777" w:rsidR="007C7584" w:rsidRPr="007C7584" w:rsidRDefault="007C7584" w:rsidP="007C7584">
      <w:pPr>
        <w:pStyle w:val="text-body"/>
        <w:rPr>
          <w:lang w:val="en-US"/>
        </w:rPr>
      </w:pPr>
      <w:r w:rsidRPr="007C7584">
        <w:rPr>
          <w:lang w:val="en-US"/>
        </w:rPr>
        <w:t xml:space="preserve">PowerPoint Deck Creation Prompt Priming </w:t>
      </w:r>
    </w:p>
    <w:p w14:paraId="7ACF7424" w14:textId="77777777" w:rsidR="007C7584" w:rsidRPr="007C7584" w:rsidRDefault="007C7584" w:rsidP="007C7584">
      <w:pPr>
        <w:pStyle w:val="text-body"/>
        <w:rPr>
          <w:lang w:val="en-US"/>
        </w:rPr>
      </w:pPr>
      <w:r w:rsidRPr="007C7584">
        <w:rPr>
          <w:lang w:val="en-US"/>
        </w:rPr>
        <w:t xml:space="preserve">Step 1 </w:t>
      </w:r>
    </w:p>
    <w:p w14:paraId="03A7950C" w14:textId="77777777" w:rsidR="007C7584" w:rsidRPr="007C7584" w:rsidRDefault="007C7584" w:rsidP="007C7584">
      <w:pPr>
        <w:pStyle w:val="text-body"/>
        <w:rPr>
          <w:lang w:val="en-US"/>
        </w:rPr>
      </w:pPr>
      <w:r w:rsidRPr="007C7584">
        <w:rPr>
          <w:lang w:val="en-US"/>
        </w:rPr>
        <w:t xml:space="preserve">Enter This PROMPT: </w:t>
      </w:r>
    </w:p>
    <w:p w14:paraId="4F0DAC86" w14:textId="77777777" w:rsidR="007C7584" w:rsidRPr="007C7584" w:rsidRDefault="007C7584" w:rsidP="007C7584">
      <w:pPr>
        <w:pStyle w:val="text-body"/>
        <w:rPr>
          <w:lang w:val="en-US"/>
        </w:rPr>
      </w:pPr>
      <w:r w:rsidRPr="007C7584">
        <w:rPr>
          <w:lang w:val="en-US"/>
        </w:rPr>
        <w:t>I'm a seasoned business consultant who specializes in transforming raw business data into compelling PowerPoint presentations. The most crucial aspect of the PowerPoint deck is the "Opening Slide." This is the first slide that the audience views, setting the tone and context for the rest of the presentation. It needs to be exceptionally engaging, creating keen interest so that members of our target audience want to continue viewing the presentation.</w:t>
      </w:r>
    </w:p>
    <w:p w14:paraId="5AA06F3D" w14:textId="77777777" w:rsidR="007C7584" w:rsidRPr="007C7584" w:rsidRDefault="007C7584" w:rsidP="007C7584">
      <w:pPr>
        <w:pStyle w:val="text-body"/>
        <w:rPr>
          <w:lang w:val="en-US"/>
        </w:rPr>
      </w:pPr>
      <w:r w:rsidRPr="007C7584">
        <w:rPr>
          <w:lang w:val="en-US"/>
        </w:rPr>
        <w:t>Here are some examples of WINNING opening slides (that were tested and proven with REAL presentations) as well as the "type" of Slide they fall into:</w:t>
      </w:r>
    </w:p>
    <w:p w14:paraId="57D859D7" w14:textId="77777777" w:rsidR="007C7584" w:rsidRDefault="007C7584" w:rsidP="007C7584">
      <w:pPr>
        <w:pStyle w:val="text-body"/>
      </w:pPr>
      <w:r>
        <w:t xml:space="preserve">Type 1: Personal Narrative/Story </w:t>
      </w:r>
    </w:p>
    <w:p w14:paraId="21FB6F6A" w14:textId="77777777" w:rsidR="007C7584" w:rsidRDefault="007C7584" w:rsidP="007C7584">
      <w:pPr>
        <w:pStyle w:val="text-body"/>
      </w:pPr>
      <w:r>
        <w:t xml:space="preserve">Example 1: Selling a product on Amazon </w:t>
      </w:r>
    </w:p>
    <w:p w14:paraId="45EDF4F9" w14:textId="77777777" w:rsidR="007C7584" w:rsidRDefault="007C7584" w:rsidP="007C7584">
      <w:pPr>
        <w:pStyle w:val="text-body"/>
      </w:pPr>
      <w:r>
        <w:t>"Exciting news! You're about to discover how I sold 131,404 units of a product on Amazon that cost me just a dollar to buy and sold for $20."</w:t>
      </w:r>
    </w:p>
    <w:p w14:paraId="54DBC887" w14:textId="77777777" w:rsidR="007C7584" w:rsidRDefault="007C7584" w:rsidP="007C7584">
      <w:pPr>
        <w:pStyle w:val="text-body"/>
      </w:pPr>
      <w:r>
        <w:t xml:space="preserve">Type 2: Fact + Benefit </w:t>
      </w:r>
    </w:p>
    <w:p w14:paraId="0EA8B53E" w14:textId="77777777" w:rsidR="007C7584" w:rsidRDefault="007C7584" w:rsidP="007C7584">
      <w:pPr>
        <w:pStyle w:val="text-body"/>
      </w:pPr>
      <w:r>
        <w:t xml:space="preserve">Example 2: Selling an innovative product </w:t>
      </w:r>
    </w:p>
    <w:p w14:paraId="793DC8F6" w14:textId="77777777" w:rsidR="007C7584" w:rsidRDefault="007C7584" w:rsidP="007C7584">
      <w:pPr>
        <w:pStyle w:val="text-body"/>
      </w:pPr>
      <w:r>
        <w:t>"Did you know spiders can't spin webs in the vacuum of space? Our new product, SpiderSilk, replicates this natural phenomenon and revolutionizes the fabric industry."</w:t>
      </w:r>
    </w:p>
    <w:p w14:paraId="52538379" w14:textId="77777777" w:rsidR="007C7584" w:rsidRDefault="007C7584" w:rsidP="007C7584">
      <w:pPr>
        <w:pStyle w:val="text-body"/>
      </w:pPr>
      <w:r>
        <w:t xml:space="preserve">Type 3: Strong Claim + Guarantee </w:t>
      </w:r>
    </w:p>
    <w:p w14:paraId="68E78768" w14:textId="77777777" w:rsidR="007C7584" w:rsidRDefault="007C7584" w:rsidP="007C7584">
      <w:pPr>
        <w:pStyle w:val="text-body"/>
      </w:pPr>
      <w:r>
        <w:t xml:space="preserve">Example 3: Promoting a new service </w:t>
      </w:r>
    </w:p>
    <w:p w14:paraId="15428171" w14:textId="77777777" w:rsidR="007C7584" w:rsidRDefault="007C7584" w:rsidP="007C7584">
      <w:pPr>
        <w:pStyle w:val="text-body"/>
      </w:pPr>
      <w:r>
        <w:t>"Our new service is fully automated, the difference is we guarantee your satisfaction."</w:t>
      </w:r>
    </w:p>
    <w:p w14:paraId="336C8BAA" w14:textId="77777777" w:rsidR="007C7584" w:rsidRDefault="007C7584" w:rsidP="007C7584">
      <w:pPr>
        <w:pStyle w:val="text-body"/>
      </w:pPr>
      <w:r>
        <w:t xml:space="preserve">Type 4: Contrarian Advice </w:t>
      </w:r>
    </w:p>
    <w:p w14:paraId="6636DAC3" w14:textId="77777777" w:rsidR="007C7584" w:rsidRDefault="007C7584" w:rsidP="007C7584">
      <w:pPr>
        <w:pStyle w:val="text-body"/>
      </w:pPr>
      <w:r>
        <w:t xml:space="preserve">Example 4: Promoting a new method of learning </w:t>
      </w:r>
    </w:p>
    <w:p w14:paraId="61735B28" w14:textId="77777777" w:rsidR="007C7584" w:rsidRDefault="007C7584" w:rsidP="007C7584">
      <w:pPr>
        <w:pStyle w:val="text-body"/>
      </w:pPr>
      <w:r>
        <w:t>"Stop forcing kids to memorize. It's not about rote learning but about understanding concepts. Our new educational platform promotes this."</w:t>
      </w:r>
    </w:p>
    <w:p w14:paraId="217CF216" w14:textId="77777777" w:rsidR="007C7584" w:rsidRDefault="007C7584" w:rsidP="007C7584">
      <w:pPr>
        <w:pStyle w:val="text-body"/>
      </w:pPr>
      <w:r>
        <w:t>For the sake of brevity, I've only listed four examples here. To set the context, I will provide six more examples, each 200 words long, describing how to generate a compelling PowerPoint deck for businesses.</w:t>
      </w:r>
    </w:p>
    <w:p w14:paraId="516006B0" w14:textId="77777777" w:rsidR="007C7584" w:rsidRDefault="007C7584" w:rsidP="007C7584">
      <w:pPr>
        <w:pStyle w:val="text-body"/>
      </w:pPr>
      <w:r>
        <w:lastRenderedPageBreak/>
        <w:t>Let me know when you are ready for the next set of instructions</w:t>
      </w:r>
    </w:p>
    <w:p w14:paraId="6BED7FD3" w14:textId="77777777" w:rsidR="007C7584" w:rsidRDefault="007C7584" w:rsidP="007C7584">
      <w:pPr>
        <w:pStyle w:val="text-body"/>
      </w:pPr>
      <w:r>
        <w:t xml:space="preserve">Step 2: </w:t>
      </w:r>
    </w:p>
    <w:p w14:paraId="114DC574" w14:textId="77777777" w:rsidR="007C7584" w:rsidRDefault="007C7584" w:rsidP="007C7584">
      <w:pPr>
        <w:pStyle w:val="text-body"/>
      </w:pPr>
      <w:r>
        <w:t xml:space="preserve">Enter This Prompt: </w:t>
      </w:r>
    </w:p>
    <w:p w14:paraId="6F9CBA18" w14:textId="77777777" w:rsidR="007C7584" w:rsidRDefault="007C7584" w:rsidP="007C7584">
      <w:pPr>
        <w:pStyle w:val="text-body"/>
      </w:pPr>
      <w:r>
        <w:t xml:space="preserve">Now I want you to give me a detailed outline for a PowerPoint deck. </w:t>
      </w:r>
    </w:p>
    <w:p w14:paraId="6A9C2B71" w14:textId="77777777" w:rsidR="007C7584" w:rsidRDefault="007C7584" w:rsidP="007C7584">
      <w:pPr>
        <w:pStyle w:val="text-body"/>
      </w:pPr>
      <w:r>
        <w:t xml:space="preserve">Here's some additional info. </w:t>
      </w:r>
    </w:p>
    <w:p w14:paraId="043B90A8" w14:textId="77777777" w:rsidR="007C7584" w:rsidRDefault="007C7584" w:rsidP="007C7584">
      <w:pPr>
        <w:pStyle w:val="text-body"/>
      </w:pPr>
      <w:r>
        <w:t xml:space="preserve">Market = fitness enthusiasts </w:t>
      </w:r>
    </w:p>
    <w:p w14:paraId="7C292125" w14:textId="77777777" w:rsidR="007C7584" w:rsidRDefault="007C7584" w:rsidP="007C7584">
      <w:pPr>
        <w:pStyle w:val="text-body"/>
      </w:pPr>
      <w:r>
        <w:t xml:space="preserve">Problem = difficulty building muscle </w:t>
      </w:r>
    </w:p>
    <w:p w14:paraId="50E97769" w14:textId="77777777" w:rsidR="007C7584" w:rsidRDefault="007C7584" w:rsidP="007C7584">
      <w:pPr>
        <w:pStyle w:val="text-body"/>
      </w:pPr>
      <w:r>
        <w:t xml:space="preserve">Solution = a simple, step-by-step workout routine that builds muscle in the shortest time possible </w:t>
      </w:r>
    </w:p>
    <w:p w14:paraId="2796D16F" w14:textId="77777777" w:rsidR="007C7584" w:rsidRDefault="007C7584" w:rsidP="007C7584">
      <w:pPr>
        <w:pStyle w:val="text-body"/>
      </w:pPr>
      <w:r>
        <w:t xml:space="preserve">Vehicle of promise = a secret workout routine used by professional athletes </w:t>
      </w:r>
    </w:p>
    <w:p w14:paraId="5FED6471" w14:textId="77777777" w:rsidR="007C7584" w:rsidRDefault="007C7584" w:rsidP="007C7584">
      <w:pPr>
        <w:pStyle w:val="text-body"/>
      </w:pPr>
      <w:r>
        <w:t xml:space="preserve">Secondary promises= no need for expensive gym equipment, only requires 30 minutes a day, suitable for all fitness levels </w:t>
      </w:r>
    </w:p>
    <w:p w14:paraId="31332A14" w14:textId="77777777" w:rsidR="007C7584" w:rsidRDefault="007C7584" w:rsidP="007C7584">
      <w:pPr>
        <w:pStyle w:val="text-body"/>
      </w:pPr>
      <w:r>
        <w:t xml:space="preserve">Testimonials: </w:t>
      </w:r>
    </w:p>
    <w:p w14:paraId="12E211BE" w14:textId="77777777" w:rsidR="007C7584" w:rsidRDefault="007C7584" w:rsidP="007C7584">
      <w:pPr>
        <w:pStyle w:val="text-body"/>
      </w:pPr>
      <w:r>
        <w:t xml:space="preserve">”I've gained 10 pounds of pure muscle...” </w:t>
      </w:r>
    </w:p>
    <w:p w14:paraId="05CF5CA6" w14:textId="77777777" w:rsidR="007C7584" w:rsidRDefault="007C7584" w:rsidP="007C7584">
      <w:pPr>
        <w:pStyle w:val="text-body"/>
      </w:pPr>
      <w:r>
        <w:t xml:space="preserve">John - 26 </w:t>
      </w:r>
    </w:p>
    <w:p w14:paraId="7F220FBD" w14:textId="77777777" w:rsidR="007C7584" w:rsidRDefault="007C7584" w:rsidP="007C7584">
      <w:pPr>
        <w:pStyle w:val="text-body"/>
      </w:pPr>
      <w:r>
        <w:t xml:space="preserve">"My strength has doubled in just 6 weeks..." </w:t>
      </w:r>
    </w:p>
    <w:p w14:paraId="58C2B1C8" w14:textId="77777777" w:rsidR="007C7584" w:rsidRDefault="007C7584" w:rsidP="007C7584">
      <w:pPr>
        <w:pStyle w:val="text-body"/>
      </w:pPr>
      <w:r>
        <w:t xml:space="preserve">Sarah - 32 </w:t>
      </w:r>
    </w:p>
    <w:p w14:paraId="402B23B1" w14:textId="77777777" w:rsidR="007C7584" w:rsidRDefault="007C7584" w:rsidP="007C7584">
      <w:pPr>
        <w:pStyle w:val="text-body"/>
      </w:pPr>
      <w:r>
        <w:t xml:space="preserve">"I finally have the physique I've always wanted..." </w:t>
      </w:r>
    </w:p>
    <w:p w14:paraId="52051591" w14:textId="77777777" w:rsidR="007C7584" w:rsidRDefault="007C7584" w:rsidP="007C7584">
      <w:pPr>
        <w:pStyle w:val="text-body"/>
      </w:pPr>
      <w:r>
        <w:t>Mike - 45</w:t>
      </w:r>
    </w:p>
    <w:p w14:paraId="28193478" w14:textId="77777777" w:rsidR="007C7584" w:rsidRDefault="007C7584" w:rsidP="007C7584">
      <w:pPr>
        <w:pStyle w:val="text-body"/>
      </w:pPr>
      <w:r>
        <w:t>Be creative with these different slide ideas. Remember, we need to maintain interest. We want to use clear, concise language. We do NOT want to give away the fact we're selling a product. It should just feel like we're sharing valuable information that will benefit our viewer. For some slides, you can lean on credibility. Talking about how credible researchers from specific places made this discovery. For other slides, you should hint at controversy and scandal. Use the relevant tone and language of our target market.</w:t>
      </w:r>
    </w:p>
    <w:p w14:paraId="69FE9C6F" w14:textId="77777777" w:rsidR="007C7584" w:rsidRDefault="007C7584" w:rsidP="007C7584">
      <w:pPr>
        <w:pStyle w:val="text-body"/>
      </w:pPr>
      <w:r>
        <w:t>These slides need to be compelling enough to where they could be standalone TED Talks. Or as a cover story of a business magazine. Include recommended visuals for the slides.</w:t>
      </w:r>
    </w:p>
    <w:p w14:paraId="67C43B0B" w14:textId="77777777" w:rsidR="007C7584" w:rsidRDefault="007C7584" w:rsidP="007C7584">
      <w:pPr>
        <w:pStyle w:val="text-body"/>
      </w:pPr>
    </w:p>
    <w:p w14:paraId="394B8580" w14:textId="77777777" w:rsidR="00452FD7" w:rsidRDefault="00452FD7"/>
    <w:sectPr w:rsidR="00452FD7" w:rsidSect="00711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00"/>
    <w:rsid w:val="00020961"/>
    <w:rsid w:val="00024BE3"/>
    <w:rsid w:val="00026696"/>
    <w:rsid w:val="00082DBC"/>
    <w:rsid w:val="000A39AC"/>
    <w:rsid w:val="000D0AD8"/>
    <w:rsid w:val="001E5757"/>
    <w:rsid w:val="0020440F"/>
    <w:rsid w:val="002D0781"/>
    <w:rsid w:val="002F3C3B"/>
    <w:rsid w:val="003C6823"/>
    <w:rsid w:val="004205E7"/>
    <w:rsid w:val="00427258"/>
    <w:rsid w:val="00452FD7"/>
    <w:rsid w:val="00476D50"/>
    <w:rsid w:val="004D3100"/>
    <w:rsid w:val="005344B2"/>
    <w:rsid w:val="005539CD"/>
    <w:rsid w:val="00573C08"/>
    <w:rsid w:val="005818B9"/>
    <w:rsid w:val="0063391C"/>
    <w:rsid w:val="00644579"/>
    <w:rsid w:val="006534C9"/>
    <w:rsid w:val="006D2C52"/>
    <w:rsid w:val="0071100E"/>
    <w:rsid w:val="007C7584"/>
    <w:rsid w:val="00810BC0"/>
    <w:rsid w:val="00827075"/>
    <w:rsid w:val="00837702"/>
    <w:rsid w:val="00856A21"/>
    <w:rsid w:val="009F134E"/>
    <w:rsid w:val="00A469FB"/>
    <w:rsid w:val="00A64F73"/>
    <w:rsid w:val="00A93973"/>
    <w:rsid w:val="00B2481B"/>
    <w:rsid w:val="00BB37FF"/>
    <w:rsid w:val="00BF1DAF"/>
    <w:rsid w:val="00C029FC"/>
    <w:rsid w:val="00C25364"/>
    <w:rsid w:val="00C256F4"/>
    <w:rsid w:val="00C27279"/>
    <w:rsid w:val="00C87704"/>
    <w:rsid w:val="00CD20B8"/>
    <w:rsid w:val="00CD295A"/>
    <w:rsid w:val="00CF3D2B"/>
    <w:rsid w:val="00D2017B"/>
    <w:rsid w:val="00D9499D"/>
    <w:rsid w:val="00E925F0"/>
    <w:rsid w:val="00EE7F9A"/>
    <w:rsid w:val="00F43C18"/>
    <w:rsid w:val="00F76251"/>
    <w:rsid w:val="00FD1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34966-3FF1-46D4-B1FC-591437C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body"/>
    <w:basedOn w:val="Normal"/>
    <w:rsid w:val="007C7584"/>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2668</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Schilling</dc:creator>
  <cp:keywords/>
  <dc:description/>
  <cp:lastModifiedBy>Michael Schilling</cp:lastModifiedBy>
  <cp:revision>2</cp:revision>
  <dcterms:created xsi:type="dcterms:W3CDTF">2024-01-11T22:14:00Z</dcterms:created>
  <dcterms:modified xsi:type="dcterms:W3CDTF">2024-01-11T22:14:00Z</dcterms:modified>
</cp:coreProperties>
</file>