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531ED" w14:textId="6913B632" w:rsidR="00B77F9F" w:rsidRDefault="004A3388" w:rsidP="007F0E32">
      <w:pPr>
        <w:rPr>
          <w:b/>
          <w:bCs/>
          <w:highlight w:val="yellow"/>
        </w:rPr>
      </w:pPr>
      <w:r>
        <w:rPr>
          <w:b/>
          <w:bCs/>
          <w:highlight w:val="yellow"/>
        </w:rPr>
        <w:t>IMPORTANTE</w:t>
      </w:r>
    </w:p>
    <w:p w14:paraId="7328C8CE" w14:textId="4C5F96A8" w:rsidR="0015381C" w:rsidRPr="00290185" w:rsidRDefault="004A3388" w:rsidP="007F0E32">
      <w:r w:rsidRPr="00290185">
        <w:t>Prima di Iniziare vai su Chatgpt</w:t>
      </w:r>
      <w:r w:rsidR="0015381C" w:rsidRPr="00290185">
        <w:t>, sulla sinistra clicca su NUOVO PROGETTO e rinomalo: Progetto Membership.</w:t>
      </w:r>
    </w:p>
    <w:p w14:paraId="7267BE3D" w14:textId="3D692C4E" w:rsidR="0015381C" w:rsidRPr="00290185" w:rsidRDefault="00290185" w:rsidP="007F0E32">
      <w:r w:rsidRPr="00290185">
        <w:t>Ogni volta che vuoi riusare i Prompt riparti sempre dalla stessa chat nel progetto membership</w:t>
      </w:r>
    </w:p>
    <w:p w14:paraId="5A39CFD4" w14:textId="77777777" w:rsidR="00B77F9F" w:rsidRDefault="00B77F9F" w:rsidP="007F0E32">
      <w:pPr>
        <w:rPr>
          <w:b/>
          <w:bCs/>
          <w:highlight w:val="yellow"/>
        </w:rPr>
      </w:pPr>
    </w:p>
    <w:p w14:paraId="13240CAB" w14:textId="77777777" w:rsidR="00B77F9F" w:rsidRDefault="00B77F9F" w:rsidP="007F0E32">
      <w:pPr>
        <w:rPr>
          <w:b/>
          <w:bCs/>
          <w:highlight w:val="yellow"/>
        </w:rPr>
      </w:pPr>
    </w:p>
    <w:p w14:paraId="7AE3837B" w14:textId="76E6E675" w:rsidR="007F0E32" w:rsidRPr="007F0E32" w:rsidRDefault="007F0E32" w:rsidP="007F0E32">
      <w:pPr>
        <w:rPr>
          <w:b/>
          <w:bCs/>
        </w:rPr>
      </w:pPr>
      <w:r w:rsidRPr="007F0E32">
        <w:rPr>
          <w:b/>
          <w:bCs/>
          <w:highlight w:val="yellow"/>
        </w:rPr>
        <w:t>PROMPT 1</w:t>
      </w:r>
    </w:p>
    <w:p w14:paraId="4E97A60C" w14:textId="77777777" w:rsidR="007F0E32" w:rsidRDefault="007F0E32" w:rsidP="007F0E32"/>
    <w:p w14:paraId="5046912F" w14:textId="0537F3FB" w:rsidR="007F0E32" w:rsidRDefault="007F0E32" w:rsidP="007F0E32">
      <w:r>
        <w:t>Agisci come un consulente di marketing specializzato in membership per operatori olistici e coach.</w:t>
      </w:r>
    </w:p>
    <w:p w14:paraId="4AA9E2FA" w14:textId="77777777" w:rsidR="006D39C4" w:rsidRDefault="007F0E32" w:rsidP="007F0E32">
      <w:r>
        <w:t xml:space="preserve">Il tuo compito è aiutarmi a creare una membership mensile a basso/medio costo, con Zoom di gruppo ricorrenti e gruppo Telegram, che generi entrate ricorrenti e porti benefici energetici/emotivi continui ai miei clienti. </w:t>
      </w:r>
    </w:p>
    <w:p w14:paraId="35772704" w14:textId="47E8D7C1" w:rsidR="007F0E32" w:rsidRDefault="007F0E32" w:rsidP="007F0E32">
      <w:r>
        <w:t>La membership deve:</w:t>
      </w:r>
    </w:p>
    <w:p w14:paraId="7831E2C1" w14:textId="56ED9AD4" w:rsidR="007F0E32" w:rsidRDefault="007F0E32" w:rsidP="007F0E32">
      <w:r>
        <w:t>Permettere ai clienti di entrare in qualsiasi momento senza sentirsi “indietro” (quindi niente percorso formativo sequenziale rigido).</w:t>
      </w:r>
    </w:p>
    <w:p w14:paraId="00666586" w14:textId="1661094D" w:rsidR="007F0E32" w:rsidRDefault="007F0E32" w:rsidP="007F0E32">
      <w:r>
        <w:t>Offrire benefici pratici ad ogni incontro (centratura, pulizia del campo, maggiore lucidità, benessere emotivo, ecc.), in modo che restino iscritti a lungo.</w:t>
      </w:r>
    </w:p>
    <w:p w14:paraId="1696713C" w14:textId="0FAF01E8" w:rsidR="007F0E32" w:rsidRDefault="007F0E32" w:rsidP="007F0E32">
      <w:r>
        <w:t>Avere un prezzo mensile indicativo massimo 100–200€.</w:t>
      </w:r>
    </w:p>
    <w:p w14:paraId="2482CBE9" w14:textId="77777777" w:rsidR="007F0E32" w:rsidRDefault="007F0E32" w:rsidP="007F0E32">
      <w:r>
        <w:t xml:space="preserve">Essere scalabile: stessi Zoom di gruppo, stessa durata e struttura, che ci siano 10 o 100 persone (no coaching 1:1). </w:t>
      </w:r>
    </w:p>
    <w:p w14:paraId="48D57D90" w14:textId="77777777" w:rsidR="007F0E32" w:rsidRDefault="007F0E32" w:rsidP="007F0E32"/>
    <w:p w14:paraId="413EE7F0" w14:textId="77777777" w:rsidR="007F0E32" w:rsidRDefault="007F0E32" w:rsidP="007F0E32">
      <w:r>
        <w:t>SLIDE MEMBERSHIP START</w:t>
      </w:r>
    </w:p>
    <w:p w14:paraId="3BB8ED01" w14:textId="77777777" w:rsidR="007F0E32" w:rsidRDefault="007F0E32" w:rsidP="007F0E32">
      <w:r>
        <w:t>1) Prima fase: Fai domande su di me</w:t>
      </w:r>
    </w:p>
    <w:p w14:paraId="1A4F1932" w14:textId="77777777" w:rsidR="007F0E32" w:rsidRDefault="007F0E32" w:rsidP="007F0E32">
      <w:r>
        <w:t>Per prima cosa, fammi da 8 a 12 domande mirate per capire:</w:t>
      </w:r>
    </w:p>
    <w:p w14:paraId="2730DDA8" w14:textId="6CA0707E" w:rsidR="007F0E32" w:rsidRDefault="004A7F76" w:rsidP="007F0E32">
      <w:r>
        <w:t>-</w:t>
      </w:r>
      <w:r w:rsidR="000A0328">
        <w:t>Chiedimi</w:t>
      </w:r>
      <w:r>
        <w:t xml:space="preserve"> </w:t>
      </w:r>
      <w:r w:rsidR="00A640DB">
        <w:t>Come mi chiamo e da quanti anni faccio questo lavoro, che esperienza ho.</w:t>
      </w:r>
    </w:p>
    <w:p w14:paraId="2E80DDE8" w14:textId="6208859C" w:rsidR="00A640DB" w:rsidRDefault="004A7F76" w:rsidP="007F0E32">
      <w:r>
        <w:t>-</w:t>
      </w:r>
      <w:r w:rsidR="00A640DB">
        <w:t>Q</w:t>
      </w:r>
      <w:r w:rsidR="00A640DB" w:rsidRPr="00A640DB">
        <w:t xml:space="preserve">uali </w:t>
      </w:r>
      <w:r w:rsidR="00A640DB">
        <w:t xml:space="preserve">solo le </w:t>
      </w:r>
      <w:r w:rsidR="00A640DB" w:rsidRPr="00A640DB">
        <w:t xml:space="preserve">tecniche </w:t>
      </w:r>
      <w:r w:rsidR="00A640DB">
        <w:t>energetiche o coaching più potenti che ho e che danno maggiori risultati ai clienti</w:t>
      </w:r>
      <w:r w:rsidR="00A640DB" w:rsidRPr="00A640DB">
        <w:t xml:space="preserve"> (es. EFT, Reiki, costellazioni, PSYCH-K®, coaching, astrologia, marketing, ecc.).</w:t>
      </w:r>
    </w:p>
    <w:p w14:paraId="52F10EAA" w14:textId="7BFAAAFA" w:rsidR="007F0E32" w:rsidRDefault="004A7F76" w:rsidP="007F0E32">
      <w:r>
        <w:t>-</w:t>
      </w:r>
      <w:r w:rsidR="007F0E32">
        <w:t>Qual è il problema principale che voglio aiutare a risolvere (es. ansia, peso emotivo, confusione, centratura, difficoltà relazionali, blocchi nel business, ecc.).</w:t>
      </w:r>
    </w:p>
    <w:p w14:paraId="32B97036" w14:textId="5A7E3BF2" w:rsidR="007F0E32" w:rsidRDefault="004A7F76" w:rsidP="007F0E32">
      <w:r>
        <w:t>-</w:t>
      </w:r>
      <w:r w:rsidR="007F0E32">
        <w:t>Chi è il mio cliente ideale (età indicativa, genere, situazione di vita/lavoro, livello di consapevolezza, cosa desidera).</w:t>
      </w:r>
    </w:p>
    <w:p w14:paraId="54FA6304" w14:textId="37CE87F5" w:rsidR="007F0E32" w:rsidRDefault="004A7F76" w:rsidP="007F0E32">
      <w:r>
        <w:t>-</w:t>
      </w:r>
      <w:r w:rsidR="007F0E32">
        <w:t>Se preferisco una membership con incontri settimanali</w:t>
      </w:r>
      <w:r w:rsidR="007B1643">
        <w:t xml:space="preserve">, </w:t>
      </w:r>
      <w:r w:rsidR="007F0E32">
        <w:t xml:space="preserve">mensili </w:t>
      </w:r>
      <w:r w:rsidR="007B1643">
        <w:t xml:space="preserve">o brevi ma 5 gioni su 7 </w:t>
      </w:r>
      <w:r w:rsidR="007F0E32">
        <w:t>(o un mix) e quale durata immagino per ogni Zoom (es. 60 o 90 minuti).</w:t>
      </w:r>
    </w:p>
    <w:p w14:paraId="610E9625" w14:textId="0942A211" w:rsidR="007F0E32" w:rsidRDefault="004A7F76" w:rsidP="007F0E32">
      <w:r>
        <w:t>-</w:t>
      </w:r>
      <w:r w:rsidR="007F0E32">
        <w:t>Che tipo di esperienza voglio creare negli incontri (più pratica energetica, più coaching e confronto, più meditazione, più strategia, ecc.).</w:t>
      </w:r>
    </w:p>
    <w:p w14:paraId="1348C10A" w14:textId="5C501468" w:rsidR="007F0E32" w:rsidRDefault="004A7F76" w:rsidP="007F0E32">
      <w:r>
        <w:t>-</w:t>
      </w:r>
      <w:r w:rsidR="007F0E32">
        <w:t>Quanto vorrei far pagare indicativamente al mese (es. 67€, 97€, 147€, ecc.).</w:t>
      </w:r>
    </w:p>
    <w:p w14:paraId="68088A12" w14:textId="072BB665" w:rsidR="007F0E32" w:rsidRDefault="004A7F76" w:rsidP="007F0E32">
      <w:r>
        <w:lastRenderedPageBreak/>
        <w:t>-</w:t>
      </w:r>
      <w:r w:rsidR="007F0E32">
        <w:t xml:space="preserve">Se desidero offrire una prova gratuita o scontata (es. primo mese </w:t>
      </w:r>
      <w:r w:rsidR="006E25B8">
        <w:t xml:space="preserve">gratuito </w:t>
      </w:r>
      <w:r w:rsidR="007F0E32">
        <w:t>).</w:t>
      </w:r>
    </w:p>
    <w:p w14:paraId="32CBDDA4" w14:textId="330107A6" w:rsidR="007F0E32" w:rsidRDefault="004A7F76" w:rsidP="007F0E32">
      <w:r>
        <w:t>-</w:t>
      </w:r>
      <w:r w:rsidR="007F0E32">
        <w:t>Che tono voglio dare alla membership (più spirituale, più scientifico, più pratico, più “di sorellanza/fratellanza”, ecc.).</w:t>
      </w:r>
    </w:p>
    <w:p w14:paraId="4D0319B5" w14:textId="498F45AB" w:rsidR="007F0E32" w:rsidRDefault="004A7F76" w:rsidP="007F0E32">
      <w:r>
        <w:t>-</w:t>
      </w:r>
      <w:r w:rsidR="007F0E32">
        <w:t>Se voglio usare anche un gruppo Telegram e in che modo (condivisione, messaggi vocali, mini-pratiche, reminder).</w:t>
      </w:r>
    </w:p>
    <w:p w14:paraId="4F4091DD" w14:textId="18708D36" w:rsidR="007F0E32" w:rsidRDefault="004A7F76" w:rsidP="007F0E32">
      <w:r>
        <w:t>-</w:t>
      </w:r>
      <w:r w:rsidR="007F0E32">
        <w:t>Se ho già una community o una lista email/social da cui partire.</w:t>
      </w:r>
    </w:p>
    <w:p w14:paraId="7B28B6BB" w14:textId="77777777" w:rsidR="007F0E32" w:rsidRDefault="007F0E32" w:rsidP="007F0E32"/>
    <w:p w14:paraId="63F70FE7" w14:textId="647911E2" w:rsidR="007F0E32" w:rsidRDefault="007F0E32" w:rsidP="007F0E32">
      <w:r>
        <w:t>Dopo avermi fatto queste domande,</w:t>
      </w:r>
      <w:r w:rsidR="008144A3">
        <w:t xml:space="preserve"> UNA ALLA VOLTA,</w:t>
      </w:r>
      <w:r>
        <w:t xml:space="preserve"> fermati e attendi le mie risposte.</w:t>
      </w:r>
    </w:p>
    <w:p w14:paraId="182A0762" w14:textId="77777777" w:rsidR="007F0E32" w:rsidRDefault="007F0E32" w:rsidP="007F0E32"/>
    <w:p w14:paraId="1F69F4C0" w14:textId="77777777" w:rsidR="007F0E32" w:rsidRDefault="007F0E32" w:rsidP="007F0E32">
      <w:r>
        <w:t>2) Seconda fase: Crea la mia Membership completa</w:t>
      </w:r>
    </w:p>
    <w:p w14:paraId="102C0ED9" w14:textId="77777777" w:rsidR="007F0E32" w:rsidRDefault="007F0E32" w:rsidP="007F0E32">
      <w:r>
        <w:t>Quando ti avrò risposto, crea una proposta di membership completa e strutturata in italiano, con questo schema:</w:t>
      </w:r>
    </w:p>
    <w:p w14:paraId="5F0498DD" w14:textId="77777777" w:rsidR="007F0E32" w:rsidRDefault="007F0E32" w:rsidP="007F0E32">
      <w:r>
        <w:t>Nome della Membership + Sottotitolo</w:t>
      </w:r>
    </w:p>
    <w:p w14:paraId="393655F2" w14:textId="1EFD71EA" w:rsidR="007F0E32" w:rsidRDefault="007F0E32" w:rsidP="007F0E32">
      <w:r>
        <w:t xml:space="preserve">Dammi </w:t>
      </w:r>
      <w:r w:rsidR="008B374F">
        <w:t>10</w:t>
      </w:r>
      <w:r>
        <w:t xml:space="preserve"> idee di nome per la membership.</w:t>
      </w:r>
    </w:p>
    <w:p w14:paraId="39CA4303" w14:textId="77777777" w:rsidR="007F0E32" w:rsidRDefault="007F0E32" w:rsidP="007F0E32">
      <w:r>
        <w:t>Per ogni nome, aggiungi un sottotitolo (una frase breve che spiega il beneficio principale, es. “La tua palestra energetica settimanale per pulire il campo e ritrovare centratura”).</w:t>
      </w:r>
    </w:p>
    <w:p w14:paraId="1F798AC1" w14:textId="77777777" w:rsidR="007F0E32" w:rsidRDefault="007F0E32" w:rsidP="007F0E32"/>
    <w:p w14:paraId="14CCDE97" w14:textId="77777777" w:rsidR="007F0E32" w:rsidRDefault="007F0E32" w:rsidP="007F0E32">
      <w:r>
        <w:t>Descrizione chiara e semplice (“Che cos’è questa membership?”)</w:t>
      </w:r>
    </w:p>
    <w:p w14:paraId="6CA01B1E" w14:textId="77777777" w:rsidR="007F0E32" w:rsidRDefault="007F0E32" w:rsidP="007F0E32">
      <w:r>
        <w:t>Spiega in massimo 2–3 paragrafi cosa è la membership, usando metafore semplici (es. “palestra energetica”, “appuntamento fisso con il tuo cuore”, ecc.).</w:t>
      </w:r>
    </w:p>
    <w:p w14:paraId="28E7AFDA" w14:textId="77777777" w:rsidR="007F0E32" w:rsidRDefault="007F0E32" w:rsidP="007F0E32">
      <w:r>
        <w:t>Evidenzia che è un abbonamento mensile automatico con Zoom di gruppo + gruppo Telegram.</w:t>
      </w:r>
    </w:p>
    <w:p w14:paraId="773485A7" w14:textId="77777777" w:rsidR="007F0E32" w:rsidRDefault="007F0E32" w:rsidP="007F0E32">
      <w:r>
        <w:t>Specifica che le persone possono entrare in qualunque momento senza essere indietro, perché ogni incontro lavora sul presente.</w:t>
      </w:r>
    </w:p>
    <w:p w14:paraId="37B72785" w14:textId="77777777" w:rsidR="007F0E32" w:rsidRDefault="007F0E32" w:rsidP="007F0E32">
      <w:r>
        <w:t>Target e Persona Ideale</w:t>
      </w:r>
    </w:p>
    <w:p w14:paraId="60BD544D" w14:textId="77777777" w:rsidR="007F0E32" w:rsidRDefault="007F0E32" w:rsidP="007F0E32">
      <w:r>
        <w:t>Definisci il profilo del cliente ideale (età indicativa, genere se rilevante, situazione di vita, problemi, desideri).</w:t>
      </w:r>
    </w:p>
    <w:p w14:paraId="7A4DBDC1" w14:textId="77777777" w:rsidR="007F0E32" w:rsidRDefault="007F0E32" w:rsidP="007F0E32">
      <w:r>
        <w:t>Scrivi una breve descrizione in 1° persona del cliente, tipo “Sono una donna di 45 anni che…”, per aiutarmi a visualizzarlo.</w:t>
      </w:r>
    </w:p>
    <w:p w14:paraId="2294A33D" w14:textId="77777777" w:rsidR="007F0E32" w:rsidRDefault="007F0E32" w:rsidP="007F0E32">
      <w:r>
        <w:t>Problema che risolve &amp; Trasformazione promessa</w:t>
      </w:r>
    </w:p>
    <w:p w14:paraId="33424FC5" w14:textId="77777777" w:rsidR="007F0E32" w:rsidRDefault="007F0E32" w:rsidP="007F0E32">
      <w:r>
        <w:t>Elenca i 3–5 problemi principali che questa membership aiuta a risolvere nel quotidiano (es. stress, ansia, confusione mentale, senso di solitudine, mancanza di disciplina energetica…).</w:t>
      </w:r>
    </w:p>
    <w:p w14:paraId="68E6C6FA" w14:textId="77777777" w:rsidR="007F0E32" w:rsidRDefault="007F0E32" w:rsidP="007F0E32">
      <w:r>
        <w:t>Scrivi la promessa di trasformazione in 2 versioni:</w:t>
      </w:r>
    </w:p>
    <w:p w14:paraId="6D53380E" w14:textId="77777777" w:rsidR="007F0E32" w:rsidRDefault="007F0E32" w:rsidP="007F0E32">
      <w:r>
        <w:t>Una breve tipo slogan.</w:t>
      </w:r>
    </w:p>
    <w:p w14:paraId="375E6AA7" w14:textId="77777777" w:rsidR="007F0E32" w:rsidRDefault="007F0E32" w:rsidP="007F0E32">
      <w:r>
        <w:t>Una più lunga (5–7 righe) che potrei usare sulla pagina di vendita.</w:t>
      </w:r>
    </w:p>
    <w:p w14:paraId="3C2E6AAD" w14:textId="77777777" w:rsidR="007F0E32" w:rsidRDefault="007F0E32" w:rsidP="007F0E32"/>
    <w:p w14:paraId="5BBF38CD" w14:textId="77777777" w:rsidR="007F0E32" w:rsidRDefault="007F0E32" w:rsidP="007F0E32">
      <w:r>
        <w:lastRenderedPageBreak/>
        <w:t>Struttura degli Zoom (numero, durata, formato)</w:t>
      </w:r>
    </w:p>
    <w:p w14:paraId="70AEDE3D" w14:textId="77777777" w:rsidR="007F0E32" w:rsidRDefault="007F0E32" w:rsidP="007F0E32">
      <w:r>
        <w:t>Suggerisci il numero di Zoom al mese (es. 4 Zoom settimanali, oppure 2 al mese) in linea con ciò che ti ho detto.</w:t>
      </w:r>
    </w:p>
    <w:p w14:paraId="6E8B1C28" w14:textId="77777777" w:rsidR="007F0E32" w:rsidRDefault="007F0E32" w:rsidP="007F0E32">
      <w:r>
        <w:t>Indica la durata consigliata (es. 60 o 90 minuti).</w:t>
      </w:r>
    </w:p>
    <w:p w14:paraId="69C417D9" w14:textId="77777777" w:rsidR="007F0E32" w:rsidRDefault="007F0E32" w:rsidP="007F0E32"/>
    <w:p w14:paraId="22D3E0A3" w14:textId="77777777" w:rsidR="007F0E32" w:rsidRDefault="007F0E32" w:rsidP="007F0E32">
      <w:r>
        <w:t>Descrivi il format tipo di un incontro, diviso in blocchi (es.</w:t>
      </w:r>
    </w:p>
    <w:p w14:paraId="60806810" w14:textId="77777777" w:rsidR="007F0E32" w:rsidRDefault="007F0E32" w:rsidP="007F0E32">
      <w:r>
        <w:t>10 min: apertura, centratura e condivisione veloce</w:t>
      </w:r>
    </w:p>
    <w:p w14:paraId="39252566" w14:textId="77777777" w:rsidR="007F0E32" w:rsidRDefault="007F0E32" w:rsidP="007F0E32"/>
    <w:p w14:paraId="61188FFF" w14:textId="77777777" w:rsidR="007F0E32" w:rsidRDefault="007F0E32" w:rsidP="007F0E32">
      <w:r>
        <w:t>30–40 min: pratica energetica/ esercizi/meditazione guidata</w:t>
      </w:r>
    </w:p>
    <w:p w14:paraId="6571BC87" w14:textId="77777777" w:rsidR="007F0E32" w:rsidRDefault="007F0E32" w:rsidP="007F0E32">
      <w:r>
        <w:t>10–20 min: domande e condivisioni</w:t>
      </w:r>
    </w:p>
    <w:p w14:paraId="439974E0" w14:textId="77777777" w:rsidR="007F0E32" w:rsidRDefault="007F0E32" w:rsidP="007F0E32">
      <w:r>
        <w:t>5 min: chiusura e compito della settimana)</w:t>
      </w:r>
    </w:p>
    <w:p w14:paraId="46E8DA31" w14:textId="77777777" w:rsidR="007F0E32" w:rsidRDefault="007F0E32" w:rsidP="007F0E32">
      <w:r>
        <w:t>Mostra tutto in una tabella con colonne: “Parte dell’incontro”, “Durata indicativa”, “Obiettivo”.</w:t>
      </w:r>
    </w:p>
    <w:p w14:paraId="6E0751F4" w14:textId="77777777" w:rsidR="007F0E32" w:rsidRDefault="007F0E32" w:rsidP="007F0E32"/>
    <w:p w14:paraId="29DFFAC6" w14:textId="77777777" w:rsidR="007F0E32" w:rsidRDefault="007F0E32" w:rsidP="007F0E32">
      <w:r>
        <w:t>Uso del Gruppo Telegram</w:t>
      </w:r>
    </w:p>
    <w:p w14:paraId="08021DB2" w14:textId="77777777" w:rsidR="007F0E32" w:rsidRDefault="007F0E32" w:rsidP="007F0E32">
      <w:r>
        <w:t>Spiega come usare il gruppo Telegram in modo semplice e sostenibile (es. 2–3 messaggi a settimana, reminder degli Zoom, mini-audio di centratura, spazio per condivisioni).</w:t>
      </w:r>
    </w:p>
    <w:p w14:paraId="4D2A9651" w14:textId="77777777" w:rsidR="007F0E32" w:rsidRDefault="007F0E32" w:rsidP="007F0E32">
      <w:r>
        <w:t>Dai 5–7 idee di contenuti ricorrenti (es. “Messaggio del lunedì”, “Audio di emergenza per l’ansia”, “Check-point di metà mese”, ecc.).</w:t>
      </w:r>
    </w:p>
    <w:p w14:paraId="75D58D8B" w14:textId="77777777" w:rsidR="007F0E32" w:rsidRDefault="007F0E32" w:rsidP="007F0E32"/>
    <w:p w14:paraId="1CA411D2" w14:textId="77777777" w:rsidR="007F0E32" w:rsidRDefault="007F0E32" w:rsidP="007F0E32">
      <w:r>
        <w:t>Prezzo e Offerta</w:t>
      </w:r>
    </w:p>
    <w:p w14:paraId="4ECD6889" w14:textId="467322A7" w:rsidR="007F0E32" w:rsidRDefault="00D12798" w:rsidP="007F0E32">
      <w:r>
        <w:t>Presenta il Prezzo della membership e l’ Offerta di 30 giorni di prova gratuita.</w:t>
      </w:r>
    </w:p>
    <w:p w14:paraId="451B44FA" w14:textId="77777777" w:rsidR="00D12798" w:rsidRDefault="00D12798" w:rsidP="007F0E32"/>
    <w:p w14:paraId="073A9D0A" w14:textId="77777777" w:rsidR="007F0E32" w:rsidRDefault="007F0E32" w:rsidP="007F0E32">
      <w:r>
        <w:t>Bullet point per la pagina di vendita</w:t>
      </w:r>
    </w:p>
    <w:p w14:paraId="1F1622BA" w14:textId="77777777" w:rsidR="007F0E32" w:rsidRDefault="007F0E32" w:rsidP="007F0E32">
      <w:r>
        <w:t>Crea una lista di benefici concreti in bullet (●) che potrei copiare e incollare nella landing, con frasi tipo:</w:t>
      </w:r>
    </w:p>
    <w:p w14:paraId="1FF58A8C" w14:textId="77777777" w:rsidR="007F0E32" w:rsidRDefault="007F0E32" w:rsidP="007F0E32">
      <w:r>
        <w:t>“● Ogni settimana hai uno spazio protetto per pulire il tuo campo energetico e ritrovare centratura”</w:t>
      </w:r>
    </w:p>
    <w:p w14:paraId="4B090296" w14:textId="77777777" w:rsidR="007F0E32" w:rsidRDefault="007F0E32" w:rsidP="007F0E32">
      <w:r>
        <w:t>“● Non sei più solo nel tuo percorso: hai un gruppo di persone come te e una guida esperta”.</w:t>
      </w:r>
    </w:p>
    <w:p w14:paraId="2FA22BBB" w14:textId="77777777" w:rsidR="00D62F24" w:rsidRDefault="00D62F24" w:rsidP="007F0E32"/>
    <w:p w14:paraId="2772AC51" w14:textId="77777777" w:rsidR="008144A3" w:rsidRDefault="008144A3" w:rsidP="007F0E32"/>
    <w:p w14:paraId="268C89C8" w14:textId="4CD877A4" w:rsidR="007F0E32" w:rsidRDefault="007F0E32" w:rsidP="007F0E32">
      <w:r>
        <w:t>3) Stile di risposta</w:t>
      </w:r>
    </w:p>
    <w:p w14:paraId="1150F512" w14:textId="77777777" w:rsidR="007F0E32" w:rsidRDefault="007F0E32" w:rsidP="007F0E32">
      <w:r>
        <w:t>Scrivi in italiano.</w:t>
      </w:r>
    </w:p>
    <w:p w14:paraId="6265C8AC" w14:textId="77777777" w:rsidR="007F0E32" w:rsidRDefault="007F0E32" w:rsidP="007F0E32">
      <w:r>
        <w:t>Usa un tono caldo, rassicurante ma concreto, adatto a operatori olistici e coach.</w:t>
      </w:r>
    </w:p>
    <w:p w14:paraId="5724F3C4" w14:textId="77777777" w:rsidR="007F0E32" w:rsidRDefault="007F0E32" w:rsidP="007F0E32">
      <w:r>
        <w:t>Metti titoli e sottotitoli chiari, con sezioni ben separate.</w:t>
      </w:r>
    </w:p>
    <w:p w14:paraId="3EC371FA" w14:textId="77777777" w:rsidR="007F0E32" w:rsidRDefault="007F0E32" w:rsidP="007F0E32">
      <w:r>
        <w:lastRenderedPageBreak/>
        <w:t>Dove utile, usa elenchi puntati e tabelle per rendere tutto facile da capire.</w:t>
      </w:r>
    </w:p>
    <w:p w14:paraId="6AF867B3" w14:textId="77777777" w:rsidR="007F0E32" w:rsidRDefault="007F0E32" w:rsidP="007F0E32"/>
    <w:p w14:paraId="6B326A06" w14:textId="4A8967EF" w:rsidR="007F0E32" w:rsidRDefault="007F0E32" w:rsidP="007F0E32">
      <w:r>
        <w:t>Se ti è chiaro il compito, inizia dalla Fase 1 facendomi le 8–12 domande per conoscere il mio lavoro e il tipo di membership che desidero creare.</w:t>
      </w:r>
      <w:r w:rsidR="008144A3">
        <w:t xml:space="preserve"> UNA DOMANDA ALLA VOLTA. A</w:t>
      </w:r>
      <w:r w:rsidR="00683AB4">
        <w:t>spetta la mia risposta prima di procedere alla Prossima.</w:t>
      </w:r>
    </w:p>
    <w:p w14:paraId="26D6D7D8" w14:textId="77777777" w:rsidR="00683AB4" w:rsidRDefault="00683AB4" w:rsidP="007F0E32"/>
    <w:p w14:paraId="3248F184" w14:textId="0B31A77D" w:rsidR="00683AB4" w:rsidRDefault="00683AB4" w:rsidP="007F0E32">
      <w:r>
        <w:t>___________________________________________________________________________________________</w:t>
      </w:r>
    </w:p>
    <w:p w14:paraId="03509FB4" w14:textId="77777777" w:rsidR="00683AB4" w:rsidRDefault="00683AB4" w:rsidP="007F0E32"/>
    <w:p w14:paraId="4F97A198" w14:textId="1B06ACDE" w:rsidR="006C1F50" w:rsidRPr="006C1F50" w:rsidRDefault="006C1F50" w:rsidP="007F0E32">
      <w:pPr>
        <w:rPr>
          <w:b/>
          <w:bCs/>
        </w:rPr>
      </w:pPr>
      <w:r w:rsidRPr="006C1F50">
        <w:rPr>
          <w:b/>
          <w:bCs/>
        </w:rPr>
        <w:t>ISTRUZIONI PER TE</w:t>
      </w:r>
    </w:p>
    <w:p w14:paraId="1CC6C9B7" w14:textId="13E5DF4A" w:rsidR="00683AB4" w:rsidRDefault="00683AB4" w:rsidP="007F0E32">
      <w:r>
        <w:t>COPIA E INCOLLA IN UN WORD LE RISPOSTE CHE TI HA DATO.</w:t>
      </w:r>
    </w:p>
    <w:p w14:paraId="326C81FD" w14:textId="62FC8E9A" w:rsidR="00683AB4" w:rsidRDefault="00683AB4" w:rsidP="007F0E32">
      <w:r>
        <w:t>ti serviranno come spunti per altro materiale</w:t>
      </w:r>
    </w:p>
    <w:p w14:paraId="6BE213A7" w14:textId="77777777" w:rsidR="00683AB4" w:rsidRDefault="00683AB4" w:rsidP="007F0E32"/>
    <w:p w14:paraId="786B260A" w14:textId="272B7965" w:rsidR="007F0E32" w:rsidRDefault="00683AB4" w:rsidP="009E218B">
      <w:r>
        <w:t>Poi, sempre nella Stessa chat incolla il SECONDO PROMPT</w:t>
      </w:r>
    </w:p>
    <w:p w14:paraId="1377AABC" w14:textId="34920DF1" w:rsidR="007F0E32" w:rsidRDefault="00683AB4" w:rsidP="009E218B">
      <w:r>
        <w:t>______________________________________________________________________________________________</w:t>
      </w:r>
    </w:p>
    <w:p w14:paraId="5B522552" w14:textId="236D76FA" w:rsidR="007F0E32" w:rsidRDefault="00683AB4" w:rsidP="009E218B">
      <w:r w:rsidRPr="00683AB4">
        <w:rPr>
          <w:highlight w:val="yellow"/>
        </w:rPr>
        <w:t>SECONDO PROMPT</w:t>
      </w:r>
    </w:p>
    <w:p w14:paraId="1BBF44B6" w14:textId="77777777" w:rsidR="00683AB4" w:rsidRDefault="00683AB4" w:rsidP="009E218B"/>
    <w:p w14:paraId="298DFA0C" w14:textId="149799B1" w:rsidR="009E218B" w:rsidRDefault="00683AB4" w:rsidP="009E218B">
      <w:r>
        <w:t xml:space="preserve">Ora </w:t>
      </w:r>
      <w:r w:rsidR="009E218B">
        <w:t>Agisci come un copywriter di marketing specializzato in membership per operatori olistici e coach.</w:t>
      </w:r>
    </w:p>
    <w:p w14:paraId="46BE5774" w14:textId="77777777" w:rsidR="009E218B" w:rsidRDefault="009E218B" w:rsidP="009E218B"/>
    <w:p w14:paraId="0F2DE6B8" w14:textId="77777777" w:rsidR="009E218B" w:rsidRDefault="009E218B" w:rsidP="009E218B">
      <w:r>
        <w:t>Ho già risposto in un prompt precedente a domande su:</w:t>
      </w:r>
    </w:p>
    <w:p w14:paraId="6EF8D1B2" w14:textId="77777777" w:rsidR="009E218B" w:rsidRDefault="009E218B" w:rsidP="009E218B">
      <w:r>
        <w:t>- Che tipo di operatore/coach sono e quali tecniche utilizzo.</w:t>
      </w:r>
    </w:p>
    <w:p w14:paraId="5A9183FC" w14:textId="77777777" w:rsidR="009E218B" w:rsidRDefault="009E218B" w:rsidP="009E218B">
      <w:r>
        <w:t>- Qual è il problema principale che voglio aiutare a risolvere con la membership.</w:t>
      </w:r>
    </w:p>
    <w:p w14:paraId="1B815129" w14:textId="77777777" w:rsidR="009E218B" w:rsidRDefault="009E218B" w:rsidP="009E218B">
      <w:r>
        <w:t>- Chi è il mio cliente ideale.</w:t>
      </w:r>
    </w:p>
    <w:p w14:paraId="4B1359FA" w14:textId="77777777" w:rsidR="009E218B" w:rsidRDefault="009E218B" w:rsidP="009E218B">
      <w:r>
        <w:t>- Struttura degli incontri su Zoom (frequenza e durata).</w:t>
      </w:r>
    </w:p>
    <w:p w14:paraId="406F9B9F" w14:textId="77777777" w:rsidR="009E218B" w:rsidRDefault="009E218B" w:rsidP="009E218B">
      <w:r>
        <w:t>- Tipo di esperienza che voglio creare negli incontri.</w:t>
      </w:r>
    </w:p>
    <w:p w14:paraId="14B1E766" w14:textId="77777777" w:rsidR="009E218B" w:rsidRDefault="009E218B" w:rsidP="009E218B">
      <w:r>
        <w:t>- Fascia di prezzo mensile e eventuale prova gratuita o scontata.</w:t>
      </w:r>
    </w:p>
    <w:p w14:paraId="0806F638" w14:textId="77777777" w:rsidR="009E218B" w:rsidRDefault="009E218B" w:rsidP="009E218B">
      <w:r>
        <w:t>- Uso del gruppo Telegram.</w:t>
      </w:r>
    </w:p>
    <w:p w14:paraId="0E2084BC" w14:textId="77777777" w:rsidR="009E218B" w:rsidRDefault="009E218B" w:rsidP="009E218B">
      <w:r>
        <w:t>- Community/lista da cui parto.</w:t>
      </w:r>
    </w:p>
    <w:p w14:paraId="1090D13A" w14:textId="77777777" w:rsidR="009E218B" w:rsidRDefault="009E218B" w:rsidP="009E218B"/>
    <w:p w14:paraId="1EB76900" w14:textId="77777777" w:rsidR="009E218B" w:rsidRDefault="009E218B" w:rsidP="009E218B">
      <w:r>
        <w:t>Ora voglio che TU trasformi queste informazioni in una **pagina di vendita completa** della mia membership, strutturata come hai già fatto in precedenza, ma ottimizzata per parlare al lettore sempre al **“tu”**.</w:t>
      </w:r>
    </w:p>
    <w:p w14:paraId="7D43F10C" w14:textId="77777777" w:rsidR="009E218B" w:rsidRDefault="009E218B" w:rsidP="009E218B"/>
    <w:p w14:paraId="32836793" w14:textId="77777777" w:rsidR="009E218B" w:rsidRDefault="009E218B" w:rsidP="009E218B">
      <w:r>
        <w:rPr>
          <w:rFonts w:ascii="Segoe UI Emoji" w:hAnsi="Segoe UI Emoji" w:cs="Segoe UI Emoji"/>
        </w:rPr>
        <w:t>🧩</w:t>
      </w:r>
      <w:r>
        <w:t xml:space="preserve"> PRIMA DI INIZIARE, chiedimi esplicitamente:</w:t>
      </w:r>
    </w:p>
    <w:p w14:paraId="3083B83B" w14:textId="77777777" w:rsidR="00285106" w:rsidRDefault="00285106" w:rsidP="009E218B"/>
    <w:p w14:paraId="27FA483C" w14:textId="2803B000" w:rsidR="009E218B" w:rsidRDefault="009E218B" w:rsidP="009E218B">
      <w:r>
        <w:t>2. Il **nome esatto della membership**.</w:t>
      </w:r>
    </w:p>
    <w:p w14:paraId="47B1E543" w14:textId="77777777" w:rsidR="009E218B" w:rsidRDefault="009E218B" w:rsidP="009E218B">
      <w:r>
        <w:t>3. Il **prezzo mensile** definitivo (es. 47€, 67€, 97€…).</w:t>
      </w:r>
    </w:p>
    <w:p w14:paraId="0EB50F6A" w14:textId="77777777" w:rsidR="009E218B" w:rsidRDefault="009E218B" w:rsidP="009E218B">
      <w:r>
        <w:t>4. Il **tipo di offerta d’ingresso** (es. primi 30 giorni gratis, primo mese scontato, ecc.).</w:t>
      </w:r>
    </w:p>
    <w:p w14:paraId="531D0157" w14:textId="77777777" w:rsidR="009E218B" w:rsidRDefault="009E218B" w:rsidP="009E218B"/>
    <w:p w14:paraId="1AC94A6A" w14:textId="77777777" w:rsidR="009E218B" w:rsidRDefault="009E218B" w:rsidP="009E218B">
      <w:r>
        <w:t>Dopo che ti avrò risposto, scrivi la pagina di vendita seguendo QUESTA STRUTTURA e QUESTE INDICAZIONI DI LUNGHEZZA (in caratteri, spazi inclusi). Non menzionare mai i numeri di caratteri nel testo finale: servono solo come guida per te.</w:t>
      </w:r>
    </w:p>
    <w:p w14:paraId="373875E3" w14:textId="77777777" w:rsidR="009E218B" w:rsidRDefault="009E218B" w:rsidP="009E218B"/>
    <w:p w14:paraId="0C0F53D8" w14:textId="77777777" w:rsidR="009E218B" w:rsidRDefault="009E218B" w:rsidP="009E218B">
      <w:r>
        <w:t>---</w:t>
      </w:r>
    </w:p>
    <w:p w14:paraId="431038CB" w14:textId="77777777" w:rsidR="009E218B" w:rsidRDefault="009E218B" w:rsidP="009E218B"/>
    <w:p w14:paraId="605FADD8" w14:textId="77777777" w:rsidR="009E218B" w:rsidRDefault="009E218B" w:rsidP="009E218B">
      <w:r>
        <w:t>### SEZIONE 1 – HERO (circa 350–550 caratteri totali)</w:t>
      </w:r>
    </w:p>
    <w:p w14:paraId="519D1919" w14:textId="77777777" w:rsidR="009E218B" w:rsidRDefault="009E218B" w:rsidP="009E218B"/>
    <w:p w14:paraId="12D8C7ED" w14:textId="77777777" w:rsidR="009E218B" w:rsidRDefault="009E218B" w:rsidP="009E218B">
      <w:r>
        <w:t xml:space="preserve">1. **Titolo principale (H1)**  </w:t>
      </w:r>
    </w:p>
    <w:p w14:paraId="217A7B88" w14:textId="77777777" w:rsidR="009E218B" w:rsidRDefault="009E218B" w:rsidP="009E218B">
      <w:r>
        <w:t xml:space="preserve">   - Obiettivo: contenere il nome della membership e una promessa chiara.  </w:t>
      </w:r>
    </w:p>
    <w:p w14:paraId="72E1DF3A" w14:textId="77777777" w:rsidR="009E218B" w:rsidRDefault="009E218B" w:rsidP="009E218B">
      <w:r>
        <w:t xml:space="preserve">   - Lunghezza: max 70 caratteri.</w:t>
      </w:r>
    </w:p>
    <w:p w14:paraId="5E3DB791" w14:textId="77777777" w:rsidR="009E218B" w:rsidRDefault="009E218B" w:rsidP="009E218B"/>
    <w:p w14:paraId="00B82D7E" w14:textId="77777777" w:rsidR="009E218B" w:rsidRDefault="009E218B" w:rsidP="009E218B">
      <w:r>
        <w:t xml:space="preserve">2. **Sottotitolo**  </w:t>
      </w:r>
    </w:p>
    <w:p w14:paraId="34B5D8E5" w14:textId="23245980" w:rsidR="009E218B" w:rsidRDefault="009E218B" w:rsidP="009E218B">
      <w:r>
        <w:t xml:space="preserve">   - Obiettivo: spiegare in una frase a chi è rivolta e che beneficio dà</w:t>
      </w:r>
      <w:r w:rsidR="00CC1F19">
        <w:t xml:space="preserve">. </w:t>
      </w:r>
    </w:p>
    <w:p w14:paraId="3F4EA3C8" w14:textId="77777777" w:rsidR="009E218B" w:rsidRDefault="009E218B" w:rsidP="009E218B">
      <w:r>
        <w:t xml:space="preserve">   - Lunghezza: 150–220 caratteri.</w:t>
      </w:r>
    </w:p>
    <w:p w14:paraId="46EE05C9" w14:textId="77777777" w:rsidR="009E218B" w:rsidRDefault="009E218B" w:rsidP="009E218B"/>
    <w:p w14:paraId="3460D52C" w14:textId="77777777" w:rsidR="009E218B" w:rsidRDefault="009E218B" w:rsidP="009E218B">
      <w:r>
        <w:t xml:space="preserve">3. **Mini bullet (3 punti)**  </w:t>
      </w:r>
    </w:p>
    <w:p w14:paraId="01DEDB12" w14:textId="77777777" w:rsidR="009E218B" w:rsidRDefault="009E218B" w:rsidP="009E218B">
      <w:r>
        <w:t xml:space="preserve">   - Obiettivo: riassumere in modo rapido cosa include (Zoom + Telegram + beneficio).  </w:t>
      </w:r>
    </w:p>
    <w:p w14:paraId="5D86EC19" w14:textId="77777777" w:rsidR="009E218B" w:rsidRDefault="009E218B" w:rsidP="009E218B">
      <w:r>
        <w:t xml:space="preserve">   - Lunghezza: 60–90 caratteri per bullet.</w:t>
      </w:r>
    </w:p>
    <w:p w14:paraId="1C1C5B85" w14:textId="77777777" w:rsidR="009E218B" w:rsidRDefault="009E218B" w:rsidP="009E218B"/>
    <w:p w14:paraId="06EFBF08" w14:textId="77777777" w:rsidR="009E218B" w:rsidRDefault="009E218B" w:rsidP="009E218B">
      <w:r>
        <w:t xml:space="preserve">4. **Call to action principale (testo del bottone)**  </w:t>
      </w:r>
    </w:p>
    <w:p w14:paraId="368054D9" w14:textId="77777777" w:rsidR="009E218B" w:rsidRDefault="009E218B" w:rsidP="009E218B">
      <w:r>
        <w:t xml:space="preserve">   - Obiettivo: invito all’azione chiaro, in 2ª persona.  </w:t>
      </w:r>
    </w:p>
    <w:p w14:paraId="7443D27C" w14:textId="77777777" w:rsidR="009E218B" w:rsidRDefault="009E218B" w:rsidP="009E218B">
      <w:r>
        <w:t xml:space="preserve">   - Lunghezza: max 60 caratteri.</w:t>
      </w:r>
    </w:p>
    <w:p w14:paraId="68EECE17" w14:textId="77777777" w:rsidR="009E218B" w:rsidRDefault="009E218B" w:rsidP="009E218B"/>
    <w:p w14:paraId="2C6529B0" w14:textId="77777777" w:rsidR="009E218B" w:rsidRDefault="009E218B" w:rsidP="009E218B">
      <w:r>
        <w:t>Tono: caldo, rassicurante e concreto. Rivolgiti sempre al lettore dandogli del **tu**.</w:t>
      </w:r>
    </w:p>
    <w:p w14:paraId="3FFD1CE7" w14:textId="77777777" w:rsidR="009E218B" w:rsidRDefault="009E218B" w:rsidP="009E218B"/>
    <w:p w14:paraId="6C4AAD32" w14:textId="77777777" w:rsidR="009E218B" w:rsidRDefault="009E218B" w:rsidP="009E218B">
      <w:r>
        <w:t>---</w:t>
      </w:r>
    </w:p>
    <w:p w14:paraId="07E34ADB" w14:textId="77777777" w:rsidR="009E218B" w:rsidRDefault="009E218B" w:rsidP="009E218B"/>
    <w:p w14:paraId="35BB786B" w14:textId="77777777" w:rsidR="009E218B" w:rsidRDefault="009E218B" w:rsidP="009E218B">
      <w:r>
        <w:t>### SEZIONE 2 – A CHI È DEDICATA (circa 600–900 caratteri)</w:t>
      </w:r>
    </w:p>
    <w:p w14:paraId="740777EF" w14:textId="77777777" w:rsidR="009E218B" w:rsidRDefault="009E218B" w:rsidP="009E218B"/>
    <w:p w14:paraId="5D910E93" w14:textId="77777777" w:rsidR="009E218B" w:rsidRDefault="009E218B" w:rsidP="009E218B">
      <w:r>
        <w:t xml:space="preserve">- Dai un titolo empatico (es. “Per te che senti l’ansia nel corpo, non solo nella testa”).  </w:t>
      </w:r>
    </w:p>
    <w:p w14:paraId="20E8F5E5" w14:textId="77777777" w:rsidR="009E218B" w:rsidRDefault="009E218B" w:rsidP="009E218B">
      <w:r>
        <w:t xml:space="preserve">- Descrivi il profilo della persona ideale (età, situazione, mondo interiore).  </w:t>
      </w:r>
    </w:p>
    <w:p w14:paraId="242E1986" w14:textId="77777777" w:rsidR="009E218B" w:rsidRDefault="009E218B" w:rsidP="009E218B">
      <w:r>
        <w:t xml:space="preserve">- Usa esempi di frasi che potrebbe dirsi (“Mi sveglio già in tensione…”, ecc.).  </w:t>
      </w:r>
    </w:p>
    <w:p w14:paraId="17960086" w14:textId="77777777" w:rsidR="009E218B" w:rsidRDefault="009E218B" w:rsidP="009E218B">
      <w:r>
        <w:t>- Lunghezza complessiva: 600–900 caratteri.</w:t>
      </w:r>
    </w:p>
    <w:p w14:paraId="709EDC29" w14:textId="77777777" w:rsidR="009E218B" w:rsidRDefault="009E218B" w:rsidP="009E218B"/>
    <w:p w14:paraId="1970F5AD" w14:textId="77777777" w:rsidR="009E218B" w:rsidRDefault="009E218B" w:rsidP="009E218B">
      <w:r>
        <w:t>Rivolgiti sempre al lettore al **tu** (“Se ti riconosci in queste frasi, sei nel posto giusto…”).</w:t>
      </w:r>
    </w:p>
    <w:p w14:paraId="1D8DAD2A" w14:textId="77777777" w:rsidR="009E218B" w:rsidRDefault="009E218B" w:rsidP="009E218B"/>
    <w:p w14:paraId="5F38EA64" w14:textId="77777777" w:rsidR="009E218B" w:rsidRDefault="009E218B" w:rsidP="009E218B">
      <w:r>
        <w:t>---</w:t>
      </w:r>
    </w:p>
    <w:p w14:paraId="2584D8C5" w14:textId="77777777" w:rsidR="009E218B" w:rsidRDefault="009E218B" w:rsidP="009E218B"/>
    <w:p w14:paraId="747CBA41" w14:textId="77777777" w:rsidR="009E218B" w:rsidRDefault="009E218B" w:rsidP="009E218B">
      <w:r>
        <w:t>### SEZIONE 3 – IL PROBLEMA (circa 600–900 caratteri)</w:t>
      </w:r>
    </w:p>
    <w:p w14:paraId="186F5020" w14:textId="77777777" w:rsidR="00677FBF" w:rsidRDefault="00677FBF" w:rsidP="009E218B"/>
    <w:p w14:paraId="175F82C0" w14:textId="35C09D70" w:rsidR="00677FBF" w:rsidRDefault="00677FBF" w:rsidP="009E218B">
      <w:r w:rsidRPr="00677FBF">
        <w:t>Porta consapevolezza sul Perché non basta un incontro ma questo deve essere un appuntamento fisso che ogni persona dovrebbe avere ogni settimana. Come si pulisce la casa ogni settimana, si dovrebbe pulire il proprio inconscio, ricentrarsi e lavorare sul benessere e centratura di anima e mente. Porta consapevolezza in questa parte.</w:t>
      </w:r>
    </w:p>
    <w:p w14:paraId="700254C2" w14:textId="77777777" w:rsidR="009E218B" w:rsidRDefault="009E218B" w:rsidP="009E218B"/>
    <w:p w14:paraId="247A8E24" w14:textId="77777777" w:rsidR="009E218B" w:rsidRDefault="009E218B" w:rsidP="009E218B">
      <w:r>
        <w:t xml:space="preserve">- Titolo che spiega perché il problema non si risolve da solo.  </w:t>
      </w:r>
    </w:p>
    <w:p w14:paraId="0CABB1B4" w14:textId="77777777" w:rsidR="009E218B" w:rsidRDefault="009E218B" w:rsidP="009E218B">
      <w:r>
        <w:t xml:space="preserve">- Spiega cosa succede se non cambia nulla (ansia, stress, corpo in allarme).  </w:t>
      </w:r>
    </w:p>
    <w:p w14:paraId="31CD09D4" w14:textId="77777777" w:rsidR="009E218B" w:rsidRDefault="009E218B" w:rsidP="009E218B">
      <w:r>
        <w:t xml:space="preserve">- Metti a fuoco il motivo di fondo (es. sistema nervoso, mancanza di costanza, ecc.).  </w:t>
      </w:r>
    </w:p>
    <w:p w14:paraId="21FECFC7" w14:textId="77777777" w:rsidR="009E218B" w:rsidRDefault="009E218B" w:rsidP="009E218B">
      <w:r>
        <w:t>- Lunghezza: 600–900 caratteri.</w:t>
      </w:r>
    </w:p>
    <w:p w14:paraId="4775BCE4" w14:textId="77777777" w:rsidR="009E218B" w:rsidRDefault="009E218B" w:rsidP="009E218B"/>
    <w:p w14:paraId="0ADC4821" w14:textId="77777777" w:rsidR="009E218B" w:rsidRDefault="009E218B" w:rsidP="009E218B">
      <w:r>
        <w:t>Usa un linguaggio semplice ma psico-emotivo e sempre orientato al corpo.</w:t>
      </w:r>
    </w:p>
    <w:p w14:paraId="3FC7D089" w14:textId="77777777" w:rsidR="009E218B" w:rsidRDefault="009E218B" w:rsidP="009E218B"/>
    <w:p w14:paraId="6F97FA99" w14:textId="77777777" w:rsidR="009E218B" w:rsidRDefault="009E218B" w:rsidP="009E218B">
      <w:r>
        <w:t>---</w:t>
      </w:r>
    </w:p>
    <w:p w14:paraId="3475AFD3" w14:textId="77777777" w:rsidR="009E218B" w:rsidRDefault="009E218B" w:rsidP="009E218B"/>
    <w:p w14:paraId="21E70F64" w14:textId="77777777" w:rsidR="009E218B" w:rsidRDefault="009E218B" w:rsidP="009E218B">
      <w:r>
        <w:t>### SEZIONE 4 – CHE COS’È LA MEMBERSHIP (circa 600–900 caratteri)</w:t>
      </w:r>
    </w:p>
    <w:p w14:paraId="38462BB9" w14:textId="77777777" w:rsidR="009E218B" w:rsidRDefault="009E218B" w:rsidP="009E218B"/>
    <w:p w14:paraId="77081B1D" w14:textId="77777777" w:rsidR="009E218B" w:rsidRDefault="009E218B" w:rsidP="009E218B">
      <w:r>
        <w:t xml:space="preserve">- Titolo che presenti la membership come “palestra”, “rituale”, “spazio fisso” ecc.  </w:t>
      </w:r>
    </w:p>
    <w:p w14:paraId="0D052F9C" w14:textId="77777777" w:rsidR="009E218B" w:rsidRDefault="009E218B" w:rsidP="009E218B">
      <w:r>
        <w:t xml:space="preserve">- Spiega in modo semplice cosa è: una membership con abbonamento mensile automatico.  </w:t>
      </w:r>
    </w:p>
    <w:p w14:paraId="1B0021C1" w14:textId="77777777" w:rsidR="009E218B" w:rsidRDefault="009E218B" w:rsidP="009E218B">
      <w:r>
        <w:t xml:space="preserve">- Specifica che include Zoom di gruppo + gruppo Telegram.  </w:t>
      </w:r>
    </w:p>
    <w:p w14:paraId="6F1BB7C9" w14:textId="77777777" w:rsidR="009E218B" w:rsidRDefault="009E218B" w:rsidP="009E218B">
      <w:r>
        <w:lastRenderedPageBreak/>
        <w:t xml:space="preserve">- Sottolinea che puoi entrare in qualsiasi momento, senza essere indietro.  </w:t>
      </w:r>
    </w:p>
    <w:p w14:paraId="15668F96" w14:textId="77777777" w:rsidR="009E218B" w:rsidRDefault="009E218B" w:rsidP="009E218B">
      <w:r>
        <w:t>- Lunghezza: 600–900 caratteri.</w:t>
      </w:r>
    </w:p>
    <w:p w14:paraId="1A9F20D2" w14:textId="77777777" w:rsidR="009E218B" w:rsidRDefault="009E218B" w:rsidP="009E218B"/>
    <w:p w14:paraId="65BADC06" w14:textId="77777777" w:rsidR="009E218B" w:rsidRDefault="009E218B" w:rsidP="009E218B">
      <w:r>
        <w:t>Inserisci in questa sezione il nome dell’Operatore Olistico/coach (Nome Cognome) e il ruolo (es. “operatrice EFT”, “coach”, ecc.).</w:t>
      </w:r>
    </w:p>
    <w:p w14:paraId="4C97B3D0" w14:textId="77777777" w:rsidR="009E218B" w:rsidRDefault="009E218B" w:rsidP="009E218B"/>
    <w:p w14:paraId="72DA0009" w14:textId="77777777" w:rsidR="009E218B" w:rsidRDefault="009E218B" w:rsidP="009E218B">
      <w:r>
        <w:t>---</w:t>
      </w:r>
    </w:p>
    <w:p w14:paraId="3040526E" w14:textId="77777777" w:rsidR="009E218B" w:rsidRDefault="009E218B" w:rsidP="009E218B"/>
    <w:p w14:paraId="2EA714DD" w14:textId="77777777" w:rsidR="009E218B" w:rsidRDefault="009E218B" w:rsidP="009E218B">
      <w:r>
        <w:t>### SEZIONE 5 – COME FUNZIONANO GLI INCONTRI SU ZOOM (circa 600–900 caratteri)</w:t>
      </w:r>
    </w:p>
    <w:p w14:paraId="5AD82006" w14:textId="77777777" w:rsidR="009E218B" w:rsidRDefault="009E218B" w:rsidP="009E218B"/>
    <w:p w14:paraId="305179CC" w14:textId="77777777" w:rsidR="009E218B" w:rsidRDefault="009E218B" w:rsidP="009E218B">
      <w:r>
        <w:t xml:space="preserve">- Titolo chiaro (es. “Cosa succede concretamente in ogni incontro”).  </w:t>
      </w:r>
    </w:p>
    <w:p w14:paraId="40BA4500" w14:textId="77777777" w:rsidR="009E218B" w:rsidRDefault="009E218B" w:rsidP="009E218B">
      <w:r>
        <w:t xml:space="preserve">- Descrivi il numero di Zoom al mese e la durata (in base alle info che hai).  </w:t>
      </w:r>
    </w:p>
    <w:p w14:paraId="44F5EC30" w14:textId="77777777" w:rsidR="009E218B" w:rsidRDefault="009E218B" w:rsidP="009E218B">
      <w:r>
        <w:t xml:space="preserve">- Descrivi un incontro tipo suddiviso in 3–4 fasi (apertura, pratica, integrazione, condivisione).  </w:t>
      </w:r>
    </w:p>
    <w:p w14:paraId="2972C973" w14:textId="77777777" w:rsidR="009E218B" w:rsidRDefault="009E218B" w:rsidP="009E218B">
      <w:r>
        <w:t xml:space="preserve">- Spiega perché questa struttura è efficace anche con molti partecipanti.  </w:t>
      </w:r>
    </w:p>
    <w:p w14:paraId="33A71CB7" w14:textId="77777777" w:rsidR="009E218B" w:rsidRDefault="009E218B" w:rsidP="009E218B">
      <w:r>
        <w:t>- Lunghezza: 600–900 caratteri.</w:t>
      </w:r>
    </w:p>
    <w:p w14:paraId="2D056D73" w14:textId="77777777" w:rsidR="009E218B" w:rsidRDefault="009E218B" w:rsidP="009E218B"/>
    <w:p w14:paraId="4444ADDE" w14:textId="77777777" w:rsidR="009E218B" w:rsidRDefault="009E218B" w:rsidP="009E218B">
      <w:r>
        <w:t>Mantieni sempre il “tu” e mostra cosa vive il lettore durante un incontro.</w:t>
      </w:r>
    </w:p>
    <w:p w14:paraId="19CEF65E" w14:textId="77777777" w:rsidR="009E218B" w:rsidRDefault="009E218B" w:rsidP="009E218B"/>
    <w:p w14:paraId="33CE2A06" w14:textId="77777777" w:rsidR="009E218B" w:rsidRDefault="009E218B" w:rsidP="009E218B">
      <w:r>
        <w:t>---</w:t>
      </w:r>
    </w:p>
    <w:p w14:paraId="072EF2AA" w14:textId="77777777" w:rsidR="009E218B" w:rsidRDefault="009E218B" w:rsidP="009E218B"/>
    <w:p w14:paraId="2F200600" w14:textId="77777777" w:rsidR="009E218B" w:rsidRDefault="009E218B" w:rsidP="009E218B">
      <w:r>
        <w:t>### SEZIONE 6 – IL GRUPPO TELEGRAM (circa 500–800 caratteri)</w:t>
      </w:r>
    </w:p>
    <w:p w14:paraId="7A930836" w14:textId="77777777" w:rsidR="009E218B" w:rsidRDefault="009E218B" w:rsidP="009E218B"/>
    <w:p w14:paraId="75AEF421" w14:textId="77777777" w:rsidR="009E218B" w:rsidRDefault="009E218B" w:rsidP="009E218B">
      <w:r>
        <w:t xml:space="preserve">- Titolo che evidenzi la continuità del supporto.  </w:t>
      </w:r>
    </w:p>
    <w:p w14:paraId="53D88136" w14:textId="77777777" w:rsidR="009E218B" w:rsidRDefault="009E218B" w:rsidP="009E218B">
      <w:r>
        <w:t xml:space="preserve">- Spiega come viene usato il gruppo (reminder, vocali, mini-pratiche, condivisioni).  </w:t>
      </w:r>
    </w:p>
    <w:p w14:paraId="33E1CBC3" w14:textId="77777777" w:rsidR="009E218B" w:rsidRDefault="009E218B" w:rsidP="009E218B">
      <w:r>
        <w:t xml:space="preserve">- Rassicura sul fatto che non sarà invadente o stressante.  </w:t>
      </w:r>
    </w:p>
    <w:p w14:paraId="7852B4D4" w14:textId="77777777" w:rsidR="009E218B" w:rsidRDefault="009E218B" w:rsidP="009E218B">
      <w:r>
        <w:t>- Lunghezza: 500–800 caratteri.</w:t>
      </w:r>
    </w:p>
    <w:p w14:paraId="17F023AD" w14:textId="77777777" w:rsidR="009E218B" w:rsidRDefault="009E218B" w:rsidP="009E218B"/>
    <w:p w14:paraId="729564A8" w14:textId="77777777" w:rsidR="009E218B" w:rsidRDefault="009E218B" w:rsidP="009E218B">
      <w:r>
        <w:t>---</w:t>
      </w:r>
    </w:p>
    <w:p w14:paraId="684385CD" w14:textId="77777777" w:rsidR="009E218B" w:rsidRDefault="009E218B" w:rsidP="009E218B"/>
    <w:p w14:paraId="01710495" w14:textId="77777777" w:rsidR="009E218B" w:rsidRDefault="009E218B" w:rsidP="009E218B">
      <w:r>
        <w:t>### SEZIONE 7 – BENEFICI CONCRETI (lista bullet)</w:t>
      </w:r>
    </w:p>
    <w:p w14:paraId="67C98C50" w14:textId="77777777" w:rsidR="009E218B" w:rsidRDefault="009E218B" w:rsidP="009E218B"/>
    <w:p w14:paraId="3A18BE25" w14:textId="77777777" w:rsidR="009E218B" w:rsidRDefault="009E218B" w:rsidP="009E218B">
      <w:r>
        <w:t xml:space="preserve">- Titolo orientato al risultato (es. “Cosa cambia davvero nella tua vita”).  </w:t>
      </w:r>
    </w:p>
    <w:p w14:paraId="624351A7" w14:textId="77777777" w:rsidR="009E218B" w:rsidRDefault="009E218B" w:rsidP="009E218B">
      <w:r>
        <w:lastRenderedPageBreak/>
        <w:t xml:space="preserve">- Crea una lista di **8–12 bullet point**.  </w:t>
      </w:r>
    </w:p>
    <w:p w14:paraId="4BA0670F" w14:textId="77777777" w:rsidR="009E218B" w:rsidRDefault="009E218B" w:rsidP="009E218B">
      <w:r>
        <w:t xml:space="preserve">- Ogni bullet: 80–140 caratteri.  </w:t>
      </w:r>
    </w:p>
    <w:p w14:paraId="639E79CC" w14:textId="77777777" w:rsidR="009E218B" w:rsidRDefault="009E218B" w:rsidP="009E218B">
      <w:r>
        <w:t>- Parla sempre in 2ª persona: “Hai… Ti senti… Impari…”.</w:t>
      </w:r>
    </w:p>
    <w:p w14:paraId="51B36EA9" w14:textId="77777777" w:rsidR="009E218B" w:rsidRDefault="009E218B" w:rsidP="009E218B"/>
    <w:p w14:paraId="6BA92448" w14:textId="77777777" w:rsidR="009E218B" w:rsidRDefault="009E218B" w:rsidP="009E218B">
      <w:r>
        <w:t>---</w:t>
      </w:r>
    </w:p>
    <w:p w14:paraId="52E1C4A8" w14:textId="77777777" w:rsidR="009E218B" w:rsidRDefault="009E218B" w:rsidP="009E218B"/>
    <w:p w14:paraId="3A424D74" w14:textId="77777777" w:rsidR="009E218B" w:rsidRDefault="009E218B" w:rsidP="009E218B">
      <w:r>
        <w:t>### SEZIONE 8 – COSA INCLUDE L’ABBONAMENTO (circa 400–700 caratteri + bullet)</w:t>
      </w:r>
    </w:p>
    <w:p w14:paraId="1CA22E9D" w14:textId="77777777" w:rsidR="009E218B" w:rsidRDefault="009E218B" w:rsidP="009E218B"/>
    <w:p w14:paraId="14E2FDDA" w14:textId="77777777" w:rsidR="009E218B" w:rsidRDefault="009E218B" w:rsidP="009E218B">
      <w:r>
        <w:t xml:space="preserve">- Titolo: “Cosa ricevi ogni mese dentro [Nome Membership]”.  </w:t>
      </w:r>
    </w:p>
    <w:p w14:paraId="63314C3D" w14:textId="77777777" w:rsidR="009E218B" w:rsidRDefault="009E218B" w:rsidP="009E218B">
      <w:r>
        <w:t xml:space="preserve">- Breve intro (150–250 caratteri).  </w:t>
      </w:r>
    </w:p>
    <w:p w14:paraId="7546BB44" w14:textId="77777777" w:rsidR="009E218B" w:rsidRDefault="009E218B" w:rsidP="009E218B">
      <w:r>
        <w:t xml:space="preserve">- Lista di **5–8 punti** con ciò che è incluso (Zoom, Telegram, replay se previsti, ecc.).  </w:t>
      </w:r>
    </w:p>
    <w:p w14:paraId="358B0A41" w14:textId="77777777" w:rsidR="009E218B" w:rsidRDefault="009E218B" w:rsidP="009E218B">
      <w:r>
        <w:t>- Ogni bullet: 70–120 caratteri.</w:t>
      </w:r>
    </w:p>
    <w:p w14:paraId="32151E7B" w14:textId="77777777" w:rsidR="009E218B" w:rsidRDefault="009E218B" w:rsidP="009E218B"/>
    <w:p w14:paraId="6F3F175E" w14:textId="77777777" w:rsidR="009E218B" w:rsidRDefault="009E218B" w:rsidP="009E218B">
      <w:r>
        <w:t>---</w:t>
      </w:r>
    </w:p>
    <w:p w14:paraId="62706450" w14:textId="77777777" w:rsidR="009E218B" w:rsidRDefault="009E218B" w:rsidP="009E218B"/>
    <w:p w14:paraId="0CC531F3" w14:textId="77777777" w:rsidR="009E218B" w:rsidRDefault="009E218B" w:rsidP="009E218B">
      <w:r>
        <w:t>### SEZIONE 9 – PREZZO E OFFERTA DI INGRESSO (circa 500–800 caratteri)</w:t>
      </w:r>
    </w:p>
    <w:p w14:paraId="0419E570" w14:textId="77777777" w:rsidR="009E218B" w:rsidRDefault="009E218B" w:rsidP="009E218B"/>
    <w:p w14:paraId="7083A8F7" w14:textId="77777777" w:rsidR="009E218B" w:rsidRDefault="009E218B" w:rsidP="009E218B">
      <w:r>
        <w:t xml:space="preserve">- Titolo chiaro (es. “Quanto investi per allenare il tuo benessere”).  </w:t>
      </w:r>
    </w:p>
    <w:p w14:paraId="05F5FD2D" w14:textId="77777777" w:rsidR="009E218B" w:rsidRDefault="009E218B" w:rsidP="009E218B">
      <w:r>
        <w:t xml:space="preserve">- Inserisci il prezzo mensile che ti ho fornito.  </w:t>
      </w:r>
    </w:p>
    <w:p w14:paraId="48FE5B1F" w14:textId="77777777" w:rsidR="009E218B" w:rsidRDefault="009E218B" w:rsidP="009E218B">
      <w:r>
        <w:t xml:space="preserve">- Spiega in modo semplice l’offerta d’ingresso (es. 30 giorni gratis, primo mese scontato, ecc.).  </w:t>
      </w:r>
    </w:p>
    <w:p w14:paraId="60FAA1CE" w14:textId="77777777" w:rsidR="009E218B" w:rsidRDefault="009E218B" w:rsidP="009E218B">
      <w:r>
        <w:t xml:space="preserve">- Rassicura sulla possibilità di cancellare l’abbonamento in qualsiasi momento.  </w:t>
      </w:r>
    </w:p>
    <w:p w14:paraId="0A1E4B1C" w14:textId="77777777" w:rsidR="009E218B" w:rsidRDefault="009E218B" w:rsidP="009E218B">
      <w:r>
        <w:t xml:space="preserve">- Lunghezza: 500–800 caratteri.  </w:t>
      </w:r>
    </w:p>
    <w:p w14:paraId="47341A88" w14:textId="77777777" w:rsidR="009E218B" w:rsidRDefault="009E218B" w:rsidP="009E218B">
      <w:r>
        <w:t>- Chiudi con una **call to action** forte e motivante.</w:t>
      </w:r>
    </w:p>
    <w:p w14:paraId="34EAB770" w14:textId="77777777" w:rsidR="009E218B" w:rsidRDefault="009E218B" w:rsidP="009E218B"/>
    <w:p w14:paraId="2B8C09F9" w14:textId="77777777" w:rsidR="009E218B" w:rsidRDefault="009E218B" w:rsidP="009E218B">
      <w:r>
        <w:t>---</w:t>
      </w:r>
    </w:p>
    <w:p w14:paraId="36675778" w14:textId="77777777" w:rsidR="009E218B" w:rsidRDefault="009E218B" w:rsidP="009E218B"/>
    <w:p w14:paraId="1A481E41" w14:textId="799E55E8" w:rsidR="009E218B" w:rsidRDefault="002768F7" w:rsidP="009E218B">
      <w:r>
        <w:t>RIEPOLOGO OFFERTA CON CARRELLO</w:t>
      </w:r>
    </w:p>
    <w:p w14:paraId="245C6226" w14:textId="60E182E3" w:rsidR="002768F7" w:rsidRDefault="002768F7" w:rsidP="009E218B">
      <w:r>
        <w:t>-Completa le informazioni in basso per iscriverti</w:t>
      </w:r>
    </w:p>
    <w:p w14:paraId="7E77DED9" w14:textId="0DBA1E49" w:rsidR="002768F7" w:rsidRDefault="002768F7" w:rsidP="009E218B">
      <w:r>
        <w:t>-Riepilogo offerta e cosa include la membership</w:t>
      </w:r>
    </w:p>
    <w:p w14:paraId="04404FF7" w14:textId="1073B88C" w:rsidR="002768F7" w:rsidRDefault="002768F7" w:rsidP="009E218B">
      <w:r>
        <w:t>-Come funziona la prova gratuita di 30 giorni</w:t>
      </w:r>
    </w:p>
    <w:p w14:paraId="5BBD536B" w14:textId="77777777" w:rsidR="009E218B" w:rsidRDefault="009E218B" w:rsidP="009E218B">
      <w:r>
        <w:t>---</w:t>
      </w:r>
    </w:p>
    <w:p w14:paraId="0936055E" w14:textId="77777777" w:rsidR="009E218B" w:rsidRDefault="009E218B" w:rsidP="009E218B"/>
    <w:p w14:paraId="7878A449" w14:textId="77777777" w:rsidR="009E218B" w:rsidRDefault="009E218B" w:rsidP="009E218B">
      <w:r>
        <w:lastRenderedPageBreak/>
        <w:t>### SEZIONE 11 – FAQ (Domande Frequenti)</w:t>
      </w:r>
    </w:p>
    <w:p w14:paraId="47438D1D" w14:textId="77777777" w:rsidR="009E218B" w:rsidRDefault="009E218B" w:rsidP="009E218B"/>
    <w:p w14:paraId="05897079" w14:textId="77777777" w:rsidR="009E218B" w:rsidRDefault="009E218B" w:rsidP="009E218B">
      <w:r>
        <w:t xml:space="preserve">- Titolo: “Domande frequenti”.  </w:t>
      </w:r>
    </w:p>
    <w:p w14:paraId="04AC8AC2" w14:textId="77777777" w:rsidR="009E218B" w:rsidRDefault="009E218B" w:rsidP="009E218B">
      <w:r>
        <w:t xml:space="preserve">- Crea **4–6 domande e risposte**.  </w:t>
      </w:r>
    </w:p>
    <w:p w14:paraId="6A53DBD0" w14:textId="77777777" w:rsidR="009E218B" w:rsidRDefault="009E218B" w:rsidP="009E218B">
      <w:r>
        <w:t xml:space="preserve">- Ogni risposta: 250–350 caratteri.  </w:t>
      </w:r>
    </w:p>
    <w:p w14:paraId="2E24A244" w14:textId="77777777" w:rsidR="009E218B" w:rsidRDefault="009E218B" w:rsidP="009E218B">
      <w:r>
        <w:t>- Le FAQ devono chiarire: esperienza richiesta, cosa succede se salti un incontro, come funzionano i pagamenti, come cancellare, ecc.</w:t>
      </w:r>
    </w:p>
    <w:p w14:paraId="4E71CD2A" w14:textId="77777777" w:rsidR="009E218B" w:rsidRDefault="009E218B" w:rsidP="009E218B"/>
    <w:p w14:paraId="7ED8A284" w14:textId="77777777" w:rsidR="009E218B" w:rsidRDefault="009E218B" w:rsidP="009E218B">
      <w:r>
        <w:t>---</w:t>
      </w:r>
    </w:p>
    <w:p w14:paraId="57DF8F1F" w14:textId="77777777" w:rsidR="009E218B" w:rsidRDefault="009E218B" w:rsidP="009E218B"/>
    <w:p w14:paraId="36828B21" w14:textId="77777777" w:rsidR="009E218B" w:rsidRDefault="009E218B" w:rsidP="009E218B">
      <w:r>
        <w:t>REGOLE STILISTICHE IMPORTANTI</w:t>
      </w:r>
    </w:p>
    <w:p w14:paraId="492035EC" w14:textId="77777777" w:rsidR="009E218B" w:rsidRDefault="009E218B" w:rsidP="009E218B"/>
    <w:p w14:paraId="73C17CC4" w14:textId="77777777" w:rsidR="009E218B" w:rsidRDefault="009E218B" w:rsidP="009E218B">
      <w:r>
        <w:t xml:space="preserve">- Usa sempre la **seconda persona singolare**: parla direttamente al lettore (“tu”).  </w:t>
      </w:r>
    </w:p>
    <w:p w14:paraId="60DC69D5" w14:textId="77777777" w:rsidR="009E218B" w:rsidRDefault="009E218B" w:rsidP="009E218B">
      <w:r>
        <w:t xml:space="preserve">- Usa un tono **caldo, rassicurante ma concreto**, adatto a operatori olistici e coach.  </w:t>
      </w:r>
    </w:p>
    <w:p w14:paraId="02D4E953" w14:textId="7F1BF30F" w:rsidR="009E218B" w:rsidRDefault="009E218B" w:rsidP="009E218B">
      <w:r>
        <w:t xml:space="preserve">- Inserisci il </w:t>
      </w:r>
      <w:r w:rsidR="008A6ACA">
        <w:t>mio nome e cognome</w:t>
      </w:r>
      <w:r>
        <w:t xml:space="preserve"> </w:t>
      </w:r>
      <w:r w:rsidR="008A6ACA">
        <w:t xml:space="preserve">in </w:t>
      </w:r>
      <w:r>
        <w:t xml:space="preserve">almeno 2–3 punti strategici (presentazione, descrizione della membership, rassicurazioni finali).  </w:t>
      </w:r>
      <w:r w:rsidR="008A6ACA">
        <w:t>Usa stile STORYTELLING non terza persona quando parli di me.</w:t>
      </w:r>
    </w:p>
    <w:p w14:paraId="3D07B991" w14:textId="77777777" w:rsidR="009E218B" w:rsidRDefault="009E218B" w:rsidP="009E218B">
      <w:r>
        <w:t xml:space="preserve">- Non spiegare mai cosa stai facendo a livello tecnico (niente “in questa sezione farò…”): restituisci solo il testo finale pronto da usare sulla pagina di vendita.  </w:t>
      </w:r>
    </w:p>
    <w:p w14:paraId="6C66D428" w14:textId="77777777" w:rsidR="009E218B" w:rsidRDefault="009E218B" w:rsidP="009E218B">
      <w:r>
        <w:t>- Non menzionare i numeri di caratteri nel testo: sono solo indicazioni interne per te.</w:t>
      </w:r>
    </w:p>
    <w:p w14:paraId="3FE5E344" w14:textId="77777777" w:rsidR="009E218B" w:rsidRDefault="009E218B" w:rsidP="009E218B"/>
    <w:p w14:paraId="4CE3F497" w14:textId="22CE49CC" w:rsidR="00E330B7" w:rsidRDefault="009E218B" w:rsidP="009E218B">
      <w:r>
        <w:t>Ora chiedimi i dati iniziali</w:t>
      </w:r>
      <w:r w:rsidR="006C1F50">
        <w:t xml:space="preserve">: </w:t>
      </w:r>
      <w:r>
        <w:t>nome della membership, prezzo mensile, tipo di offerta d’ingresso) e poi crea la pagina di vendita seguendo fedelmente queste istruzioni.</w:t>
      </w:r>
    </w:p>
    <w:p w14:paraId="7F3781FE" w14:textId="77777777" w:rsidR="006C1F50" w:rsidRDefault="006C1F50" w:rsidP="009E218B">
      <w:pPr>
        <w:pBdr>
          <w:bottom w:val="single" w:sz="12" w:space="1" w:color="auto"/>
        </w:pBdr>
      </w:pPr>
    </w:p>
    <w:p w14:paraId="2BFE41E9" w14:textId="77777777" w:rsidR="006C1F50" w:rsidRDefault="006C1F50" w:rsidP="009E218B"/>
    <w:p w14:paraId="0EB232B4" w14:textId="29B55157" w:rsidR="006C1F50" w:rsidRPr="006C1F50" w:rsidRDefault="006C1F50" w:rsidP="009E218B">
      <w:pPr>
        <w:rPr>
          <w:b/>
          <w:bCs/>
        </w:rPr>
      </w:pPr>
      <w:r w:rsidRPr="006C1F50">
        <w:rPr>
          <w:b/>
          <w:bCs/>
        </w:rPr>
        <w:t>ISTRUZIONI PER TE</w:t>
      </w:r>
    </w:p>
    <w:p w14:paraId="38A76D82" w14:textId="2DA6C5D5" w:rsidR="006C1F50" w:rsidRDefault="006C1F50" w:rsidP="009E218B">
      <w:r>
        <w:t>Quando hai finito, copia tutto il testo in un Nuovo Documento Word, oppure puoi anche lasciarlo su Chat Gpt, lo useremo dopo per creare LA PAGINA DI VENDITA PROVA 30 GIORNI</w:t>
      </w:r>
    </w:p>
    <w:p w14:paraId="2BC54A5A" w14:textId="6E74F3ED" w:rsidR="006C1F50" w:rsidRDefault="006C1F50" w:rsidP="009E218B">
      <w:r>
        <w:t>Passa ora al Prompt 3 per il testo video da usare nella pagina di vendita</w:t>
      </w:r>
    </w:p>
    <w:p w14:paraId="0D399E58" w14:textId="77777777" w:rsidR="006C1F50" w:rsidRDefault="006C1F50" w:rsidP="009E218B"/>
    <w:p w14:paraId="1A200052" w14:textId="0C56DD71" w:rsidR="006C1F50" w:rsidRDefault="006C1F50" w:rsidP="009E218B">
      <w:r>
        <w:t>_______________________________________________________________________________________________</w:t>
      </w:r>
    </w:p>
    <w:p w14:paraId="2A1F47D8" w14:textId="420E5F03" w:rsidR="00A51DFB" w:rsidRDefault="006C1F50" w:rsidP="009E218B">
      <w:r w:rsidRPr="006C1F50">
        <w:rPr>
          <w:highlight w:val="yellow"/>
        </w:rPr>
        <w:t>TERZO PROMPT</w:t>
      </w:r>
    </w:p>
    <w:p w14:paraId="40518ACF" w14:textId="03555663" w:rsidR="006C1F50" w:rsidRDefault="006C1F50" w:rsidP="009E218B">
      <w:r>
        <w:t>Ora Scrivimi una videosales letters di 5 minuti usando questo framework</w:t>
      </w:r>
      <w:r w:rsidR="00B85BFD">
        <w:t>. Invita le Persone ad Cliccare sul Pulsante per entrare nelle membership</w:t>
      </w:r>
      <w:r w:rsidR="00E3367A">
        <w:t xml:space="preserve">. NON PARLARE DEI 30 GIORNI DI PROVA. E’ un video che </w:t>
      </w:r>
      <w:r w:rsidR="00E3367A">
        <w:lastRenderedPageBreak/>
        <w:t xml:space="preserve">voglio usare sia per la prova di 30 giorni che non. Quindi rimaniamo come call to actio, clicca sul pulsante in basso per entrare nella membership. </w:t>
      </w:r>
    </w:p>
    <w:p w14:paraId="5023C9A9" w14:textId="77777777" w:rsidR="00A51DFB" w:rsidRDefault="00A51DFB" w:rsidP="009E218B"/>
    <w:p w14:paraId="4384BE11" w14:textId="77777777" w:rsidR="00A51DFB" w:rsidRPr="001434DB" w:rsidRDefault="00A51DFB" w:rsidP="00A51DFB">
      <w:pPr>
        <w:rPr>
          <w:lang w:val="en-US"/>
        </w:rPr>
      </w:pPr>
      <w:r w:rsidRPr="001434DB">
        <w:rPr>
          <w:lang w:val="en-US"/>
        </w:rPr>
        <w:t>1. Pattern Interrupt / Big Promise</w:t>
      </w:r>
    </w:p>
    <w:p w14:paraId="567C5D54" w14:textId="77777777" w:rsidR="00A51DFB" w:rsidRPr="00A51DFB" w:rsidRDefault="00A51DFB" w:rsidP="00A51DFB">
      <w:pPr>
        <w:rPr>
          <w:lang w:val="en-US"/>
        </w:rPr>
      </w:pPr>
      <w:r w:rsidRPr="00A51DFB">
        <w:rPr>
          <w:lang w:val="en-US"/>
        </w:rPr>
        <w:t>Trigger: Curiosity, Status, Pattern Disruption</w:t>
      </w:r>
    </w:p>
    <w:p w14:paraId="7C154078" w14:textId="77777777" w:rsidR="00A51DFB" w:rsidRPr="00A51DFB" w:rsidRDefault="00A51DFB" w:rsidP="00A51DFB">
      <w:pPr>
        <w:rPr>
          <w:lang w:val="en-US"/>
        </w:rPr>
      </w:pPr>
      <w:r w:rsidRPr="00A51DFB">
        <w:rPr>
          <w:lang w:val="en-US"/>
        </w:rPr>
        <w:t xml:space="preserve"> [Attention-grabbing hook that forces the brain to stop scrolling]</w:t>
      </w:r>
    </w:p>
    <w:p w14:paraId="56573D72" w14:textId="77777777" w:rsidR="00A51DFB" w:rsidRPr="00A51DFB" w:rsidRDefault="00A51DFB" w:rsidP="00A51DFB">
      <w:pPr>
        <w:rPr>
          <w:lang w:val="en-US"/>
        </w:rPr>
      </w:pPr>
      <w:r w:rsidRPr="00A51DFB">
        <w:rPr>
          <w:lang w:val="en-US"/>
        </w:rPr>
        <w:t>“What if I told you [unexpected benefit] without [painful action they hate]?”</w:t>
      </w:r>
    </w:p>
    <w:p w14:paraId="6BDD1002" w14:textId="77777777" w:rsidR="00A51DFB" w:rsidRPr="00A51DFB" w:rsidRDefault="00A51DFB" w:rsidP="00A51DFB">
      <w:pPr>
        <w:rPr>
          <w:lang w:val="en-US"/>
        </w:rPr>
      </w:pPr>
    </w:p>
    <w:p w14:paraId="3C9214F0" w14:textId="77777777" w:rsidR="00A51DFB" w:rsidRPr="00A51DFB" w:rsidRDefault="00A51DFB" w:rsidP="00A51DFB">
      <w:pPr>
        <w:rPr>
          <w:lang w:val="en-US"/>
        </w:rPr>
      </w:pPr>
      <w:r w:rsidRPr="00A51DFB">
        <w:rPr>
          <w:lang w:val="en-US"/>
        </w:rPr>
        <w:t>“Most [ideal client type] think they need [common belief] — but that’s the very thing keeping you stuck.”</w:t>
      </w:r>
    </w:p>
    <w:p w14:paraId="78186578" w14:textId="77777777" w:rsidR="00A51DFB" w:rsidRPr="00A51DFB" w:rsidRDefault="00A51DFB" w:rsidP="00A51DFB">
      <w:pPr>
        <w:rPr>
          <w:lang w:val="en-US"/>
        </w:rPr>
      </w:pPr>
      <w:r w:rsidRPr="00A51DFB">
        <w:rPr>
          <w:lang w:val="en-US"/>
        </w:rPr>
        <w:t>Use visual contrast or a bold on-screen text to amplify the interruption.</w:t>
      </w:r>
    </w:p>
    <w:p w14:paraId="5AF9A59A" w14:textId="77777777" w:rsidR="00A51DFB" w:rsidRPr="00A51DFB" w:rsidRDefault="00A51DFB" w:rsidP="00A51DFB">
      <w:pPr>
        <w:rPr>
          <w:lang w:val="en-US"/>
        </w:rPr>
      </w:pPr>
    </w:p>
    <w:p w14:paraId="59D95202" w14:textId="77777777" w:rsidR="00A51DFB" w:rsidRPr="00A51DFB" w:rsidRDefault="00A51DFB" w:rsidP="00A51DFB">
      <w:pPr>
        <w:rPr>
          <w:lang w:val="en-US"/>
        </w:rPr>
      </w:pPr>
      <w:r w:rsidRPr="00A51DFB">
        <w:rPr>
          <w:lang w:val="en-US"/>
        </w:rPr>
        <w:t>2. Call Out &amp; Qualify the Audience</w:t>
      </w:r>
    </w:p>
    <w:p w14:paraId="012C0207" w14:textId="77777777" w:rsidR="00A51DFB" w:rsidRPr="00A51DFB" w:rsidRDefault="00A51DFB" w:rsidP="00A51DFB">
      <w:pPr>
        <w:rPr>
          <w:lang w:val="en-US"/>
        </w:rPr>
      </w:pPr>
      <w:r w:rsidRPr="00A51DFB">
        <w:rPr>
          <w:lang w:val="en-US"/>
        </w:rPr>
        <w:t>Trigger: Exclusivity, Belonging, Self-Identification</w:t>
      </w:r>
    </w:p>
    <w:p w14:paraId="10567E38" w14:textId="77777777" w:rsidR="00A51DFB" w:rsidRPr="00A51DFB" w:rsidRDefault="00A51DFB" w:rsidP="00A51DFB">
      <w:pPr>
        <w:rPr>
          <w:lang w:val="en-US"/>
        </w:rPr>
      </w:pPr>
      <w:r w:rsidRPr="00A51DFB">
        <w:rPr>
          <w:lang w:val="en-US"/>
        </w:rPr>
        <w:t xml:space="preserve"> [Make it clear who this is for and who it’s not for — make them self-select]</w:t>
      </w:r>
    </w:p>
    <w:p w14:paraId="6134DC3F" w14:textId="77777777" w:rsidR="00A51DFB" w:rsidRPr="00A51DFB" w:rsidRDefault="00A51DFB" w:rsidP="00A51DFB">
      <w:pPr>
        <w:rPr>
          <w:lang w:val="en-US"/>
        </w:rPr>
      </w:pPr>
      <w:r w:rsidRPr="00A51DFB">
        <w:rPr>
          <w:lang w:val="en-US"/>
        </w:rPr>
        <w:t>“If you’re a [specific audience: e.g., online coach making under £X/month] and you [key struggle], this might be the most important [X minutes] you spend this year.”</w:t>
      </w:r>
    </w:p>
    <w:p w14:paraId="3F24FBFF" w14:textId="77777777" w:rsidR="006C1F50" w:rsidRDefault="006C1F50" w:rsidP="00A51DFB">
      <w:pPr>
        <w:rPr>
          <w:lang w:val="en-US"/>
        </w:rPr>
      </w:pPr>
    </w:p>
    <w:p w14:paraId="0F8EFA99" w14:textId="50E6BE72" w:rsidR="00A51DFB" w:rsidRPr="00A51DFB" w:rsidRDefault="00A51DFB" w:rsidP="00A51DFB">
      <w:pPr>
        <w:rPr>
          <w:lang w:val="en-US"/>
        </w:rPr>
      </w:pPr>
      <w:r w:rsidRPr="00A51DFB">
        <w:rPr>
          <w:lang w:val="en-US"/>
        </w:rPr>
        <w:t>“This is NOT for [wrong audience]. It’s for [ideal audience] who [desire or goal].”</w:t>
      </w:r>
    </w:p>
    <w:p w14:paraId="083F1869" w14:textId="77777777" w:rsidR="00A51DFB" w:rsidRPr="00A51DFB" w:rsidRDefault="00A51DFB" w:rsidP="00A51DFB">
      <w:pPr>
        <w:rPr>
          <w:lang w:val="en-US"/>
        </w:rPr>
      </w:pPr>
      <w:r w:rsidRPr="00A51DFB">
        <w:rPr>
          <w:lang w:val="en-US"/>
        </w:rPr>
        <w:t>Pro tip: subtly compliment the right audience — makes them lean in.</w:t>
      </w:r>
    </w:p>
    <w:p w14:paraId="77983747" w14:textId="77777777" w:rsidR="00A51DFB" w:rsidRPr="00A51DFB" w:rsidRDefault="00A51DFB" w:rsidP="00A51DFB">
      <w:pPr>
        <w:rPr>
          <w:lang w:val="en-US"/>
        </w:rPr>
      </w:pPr>
    </w:p>
    <w:p w14:paraId="587793F4" w14:textId="77777777" w:rsidR="00A51DFB" w:rsidRPr="00A51DFB" w:rsidRDefault="00A51DFB" w:rsidP="00A51DFB">
      <w:pPr>
        <w:rPr>
          <w:lang w:val="en-US"/>
        </w:rPr>
      </w:pPr>
      <w:r w:rsidRPr="00A51DFB">
        <w:rPr>
          <w:lang w:val="en-US"/>
        </w:rPr>
        <w:t>3. Agitate the Core Problem</w:t>
      </w:r>
    </w:p>
    <w:p w14:paraId="7E73DE84" w14:textId="77777777" w:rsidR="00A51DFB" w:rsidRPr="00A51DFB" w:rsidRDefault="00A51DFB" w:rsidP="00A51DFB">
      <w:pPr>
        <w:rPr>
          <w:lang w:val="en-US"/>
        </w:rPr>
      </w:pPr>
      <w:r w:rsidRPr="00A51DFB">
        <w:rPr>
          <w:lang w:val="en-US"/>
        </w:rPr>
        <w:t>Trigger: Emotional Agitation, Loss Aversion, Relatability</w:t>
      </w:r>
    </w:p>
    <w:p w14:paraId="3E2C56DA" w14:textId="77777777" w:rsidR="00A51DFB" w:rsidRPr="00A51DFB" w:rsidRDefault="00A51DFB" w:rsidP="00A51DFB">
      <w:pPr>
        <w:rPr>
          <w:lang w:val="en-US"/>
        </w:rPr>
      </w:pPr>
      <w:r w:rsidRPr="00A51DFB">
        <w:rPr>
          <w:lang w:val="en-US"/>
        </w:rPr>
        <w:t xml:space="preserve"> [Describe their pain and the hidden cost — make it real and urgent]</w:t>
      </w:r>
    </w:p>
    <w:p w14:paraId="460CCE6C" w14:textId="77777777" w:rsidR="00A51DFB" w:rsidRPr="00A51DFB" w:rsidRDefault="00A51DFB" w:rsidP="00A51DFB">
      <w:pPr>
        <w:rPr>
          <w:lang w:val="en-US"/>
        </w:rPr>
      </w:pPr>
      <w:r w:rsidRPr="00A51DFB">
        <w:rPr>
          <w:lang w:val="en-US"/>
        </w:rPr>
        <w:t>“You’ve tried [failed methods they’ve used before] and still [negative outcome they have now]. The worst part? [hidden cost they may not see].”</w:t>
      </w:r>
    </w:p>
    <w:p w14:paraId="7457EE48" w14:textId="77777777" w:rsidR="00A51DFB" w:rsidRPr="00A51DFB" w:rsidRDefault="00A51DFB" w:rsidP="00A51DFB">
      <w:pPr>
        <w:rPr>
          <w:lang w:val="en-US"/>
        </w:rPr>
      </w:pPr>
    </w:p>
    <w:p w14:paraId="4E86B1AC" w14:textId="77777777" w:rsidR="00A51DFB" w:rsidRPr="00A51DFB" w:rsidRDefault="00A51DFB" w:rsidP="00A51DFB">
      <w:pPr>
        <w:rPr>
          <w:lang w:val="en-US"/>
        </w:rPr>
      </w:pPr>
      <w:r w:rsidRPr="00A51DFB">
        <w:rPr>
          <w:lang w:val="en-US"/>
        </w:rPr>
        <w:t>“You’re [emotion they feel: frustrated, burned out, unsure what’s next], and deep down you’re wondering if [painful fear].”</w:t>
      </w:r>
    </w:p>
    <w:p w14:paraId="205AE815" w14:textId="77777777" w:rsidR="00A51DFB" w:rsidRPr="00A51DFB" w:rsidRDefault="00A51DFB" w:rsidP="00A51DFB">
      <w:pPr>
        <w:rPr>
          <w:lang w:val="en-US"/>
        </w:rPr>
      </w:pPr>
    </w:p>
    <w:p w14:paraId="671B35B1" w14:textId="77777777" w:rsidR="00A51DFB" w:rsidRPr="00A51DFB" w:rsidRDefault="00A51DFB" w:rsidP="00A51DFB">
      <w:pPr>
        <w:rPr>
          <w:lang w:val="en-US"/>
        </w:rPr>
      </w:pPr>
      <w:r w:rsidRPr="00A51DFB">
        <w:rPr>
          <w:lang w:val="en-US"/>
        </w:rPr>
        <w:t>Use sensory language — make them feel the frustration, the weight, the anxiety.</w:t>
      </w:r>
    </w:p>
    <w:p w14:paraId="19E7C808" w14:textId="77777777" w:rsidR="00A51DFB" w:rsidRPr="00A51DFB" w:rsidRDefault="00A51DFB" w:rsidP="00A51DFB">
      <w:pPr>
        <w:rPr>
          <w:lang w:val="en-US"/>
        </w:rPr>
      </w:pPr>
    </w:p>
    <w:p w14:paraId="7DFA1A89" w14:textId="77777777" w:rsidR="00A51DFB" w:rsidRPr="00A51DFB" w:rsidRDefault="00A51DFB" w:rsidP="00A51DFB">
      <w:pPr>
        <w:rPr>
          <w:lang w:val="en-US"/>
        </w:rPr>
      </w:pPr>
      <w:r w:rsidRPr="00A51DFB">
        <w:rPr>
          <w:lang w:val="en-US"/>
        </w:rPr>
        <w:t>4. Present the Shift / New Opportunity</w:t>
      </w:r>
    </w:p>
    <w:p w14:paraId="7ED8F998" w14:textId="77777777" w:rsidR="00A51DFB" w:rsidRPr="00A51DFB" w:rsidRDefault="00A51DFB" w:rsidP="00A51DFB">
      <w:pPr>
        <w:rPr>
          <w:lang w:val="en-US"/>
        </w:rPr>
      </w:pPr>
      <w:r w:rsidRPr="00A51DFB">
        <w:rPr>
          <w:lang w:val="en-US"/>
        </w:rPr>
        <w:lastRenderedPageBreak/>
        <w:t>Trigger: Novelty, Hope, Authority Transfer</w:t>
      </w:r>
    </w:p>
    <w:p w14:paraId="64EC37EC" w14:textId="77777777" w:rsidR="00A51DFB" w:rsidRPr="00A51DFB" w:rsidRDefault="00A51DFB" w:rsidP="00A51DFB">
      <w:pPr>
        <w:rPr>
          <w:lang w:val="en-US"/>
        </w:rPr>
      </w:pPr>
      <w:r w:rsidRPr="00A51DFB">
        <w:rPr>
          <w:lang w:val="en-US"/>
        </w:rPr>
        <w:t xml:space="preserve"> [Reveal your unique mechanism — the “new way” that makes the old way irrelevant]</w:t>
      </w:r>
    </w:p>
    <w:p w14:paraId="552A54BD" w14:textId="77777777" w:rsidR="00A51DFB" w:rsidRPr="00A51DFB" w:rsidRDefault="00A51DFB" w:rsidP="00A51DFB">
      <w:pPr>
        <w:rPr>
          <w:lang w:val="en-US"/>
        </w:rPr>
      </w:pPr>
      <w:r w:rsidRPr="00A51DFB">
        <w:rPr>
          <w:lang w:val="en-US"/>
        </w:rPr>
        <w:t>“The problem isn’t [thing they blame]. It’s that you’re still [old way] when you could be [new way].”</w:t>
      </w:r>
    </w:p>
    <w:p w14:paraId="5401C81A" w14:textId="77777777" w:rsidR="00A51DFB" w:rsidRPr="00A51DFB" w:rsidRDefault="00A51DFB" w:rsidP="00A51DFB">
      <w:pPr>
        <w:rPr>
          <w:lang w:val="en-US"/>
        </w:rPr>
      </w:pPr>
    </w:p>
    <w:p w14:paraId="6366676F" w14:textId="77777777" w:rsidR="00A51DFB" w:rsidRPr="00A51DFB" w:rsidRDefault="00A51DFB" w:rsidP="00A51DFB">
      <w:pPr>
        <w:rPr>
          <w:lang w:val="en-US"/>
        </w:rPr>
      </w:pPr>
    </w:p>
    <w:p w14:paraId="6A9AECEE" w14:textId="77777777" w:rsidR="00A51DFB" w:rsidRPr="00A51DFB" w:rsidRDefault="00A51DFB" w:rsidP="00A51DFB">
      <w:pPr>
        <w:rPr>
          <w:lang w:val="en-US"/>
        </w:rPr>
      </w:pPr>
      <w:r w:rsidRPr="00A51DFB">
        <w:rPr>
          <w:lang w:val="en-US"/>
        </w:rPr>
        <w:t>“Once you understand [unique mechanism], you’ll see why [common belief] is actually the reason you’re stuck.”</w:t>
      </w:r>
    </w:p>
    <w:p w14:paraId="6D5EAF08" w14:textId="77777777" w:rsidR="00A51DFB" w:rsidRPr="00A51DFB" w:rsidRDefault="00A51DFB" w:rsidP="00A51DFB">
      <w:pPr>
        <w:rPr>
          <w:lang w:val="en-US"/>
        </w:rPr>
      </w:pPr>
      <w:r w:rsidRPr="00A51DFB">
        <w:rPr>
          <w:lang w:val="en-US"/>
        </w:rPr>
        <w:t>Name your mechanism (e.g., “Legacy Targeting Ad Framework”) — branded names create perceived authority &amp; scarcity.</w:t>
      </w:r>
    </w:p>
    <w:p w14:paraId="646DB566" w14:textId="77777777" w:rsidR="00A51DFB" w:rsidRPr="00A51DFB" w:rsidRDefault="00A51DFB" w:rsidP="00A51DFB">
      <w:pPr>
        <w:rPr>
          <w:lang w:val="en-US"/>
        </w:rPr>
      </w:pPr>
    </w:p>
    <w:p w14:paraId="48B21CEE" w14:textId="77777777" w:rsidR="00A51DFB" w:rsidRPr="00A51DFB" w:rsidRDefault="00A51DFB" w:rsidP="00A51DFB">
      <w:pPr>
        <w:rPr>
          <w:lang w:val="en-US"/>
        </w:rPr>
      </w:pPr>
      <w:r w:rsidRPr="00A51DFB">
        <w:rPr>
          <w:lang w:val="en-US"/>
        </w:rPr>
        <w:t>5. Credibility &amp; Proof</w:t>
      </w:r>
    </w:p>
    <w:p w14:paraId="740CB445" w14:textId="77777777" w:rsidR="00A51DFB" w:rsidRPr="00A51DFB" w:rsidRDefault="00A51DFB" w:rsidP="00A51DFB">
      <w:pPr>
        <w:rPr>
          <w:lang w:val="en-US"/>
        </w:rPr>
      </w:pPr>
      <w:r w:rsidRPr="00A51DFB">
        <w:rPr>
          <w:lang w:val="en-US"/>
        </w:rPr>
        <w:t>Trigger: Social Proof, Authority, Specificity</w:t>
      </w:r>
    </w:p>
    <w:p w14:paraId="266CA4CB" w14:textId="77777777" w:rsidR="00A51DFB" w:rsidRPr="00A51DFB" w:rsidRDefault="00A51DFB" w:rsidP="00A51DFB">
      <w:pPr>
        <w:rPr>
          <w:lang w:val="en-US"/>
        </w:rPr>
      </w:pPr>
      <w:r w:rsidRPr="00A51DFB">
        <w:rPr>
          <w:lang w:val="en-US"/>
        </w:rPr>
        <w:t xml:space="preserve"> [Establish why you’re the one they can trust]</w:t>
      </w:r>
    </w:p>
    <w:p w14:paraId="30FABE9D" w14:textId="77777777" w:rsidR="00A51DFB" w:rsidRPr="00A51DFB" w:rsidRDefault="00A51DFB" w:rsidP="00A51DFB">
      <w:pPr>
        <w:rPr>
          <w:lang w:val="en-US"/>
        </w:rPr>
      </w:pPr>
      <w:r w:rsidRPr="00A51DFB">
        <w:rPr>
          <w:lang w:val="en-US"/>
        </w:rPr>
        <w:t>“I’ve [achievement: built X, sold Y, generated Z results] and helped [number/type of clients] achieve [big result].”</w:t>
      </w:r>
    </w:p>
    <w:p w14:paraId="0061E28A" w14:textId="77777777" w:rsidR="00A51DFB" w:rsidRPr="00A51DFB" w:rsidRDefault="00A51DFB" w:rsidP="00A51DFB">
      <w:pPr>
        <w:rPr>
          <w:lang w:val="en-US"/>
        </w:rPr>
      </w:pPr>
      <w:r w:rsidRPr="00A51DFB">
        <w:rPr>
          <w:lang w:val="en-US"/>
        </w:rPr>
        <w:t>“Clients we’ve worked with have [specific wins, stats, transformations].”</w:t>
      </w:r>
    </w:p>
    <w:p w14:paraId="463C6F52" w14:textId="77777777" w:rsidR="00A51DFB" w:rsidRPr="00A51DFB" w:rsidRDefault="00A51DFB" w:rsidP="00A51DFB">
      <w:pPr>
        <w:rPr>
          <w:lang w:val="en-US"/>
        </w:rPr>
      </w:pPr>
    </w:p>
    <w:p w14:paraId="1787768F" w14:textId="77777777" w:rsidR="00A51DFB" w:rsidRPr="00A51DFB" w:rsidRDefault="00A51DFB" w:rsidP="00A51DFB">
      <w:pPr>
        <w:rPr>
          <w:lang w:val="en-US"/>
        </w:rPr>
      </w:pPr>
    </w:p>
    <w:p w14:paraId="42DBFEAD" w14:textId="77777777" w:rsidR="00A51DFB" w:rsidRPr="00A51DFB" w:rsidRDefault="00A51DFB" w:rsidP="00A51DFB">
      <w:pPr>
        <w:rPr>
          <w:lang w:val="en-US"/>
        </w:rPr>
      </w:pPr>
      <w:r w:rsidRPr="00A51DFB">
        <w:rPr>
          <w:lang w:val="en-US"/>
        </w:rPr>
        <w:t>Use specific numbers over vague claims (e.g., “helped 327 coaches generate £3.2M” &gt; “helped many coaches grow”).</w:t>
      </w:r>
    </w:p>
    <w:p w14:paraId="0CC60B91" w14:textId="77777777" w:rsidR="00A51DFB" w:rsidRPr="00A51DFB" w:rsidRDefault="00A51DFB" w:rsidP="00A51DFB">
      <w:pPr>
        <w:rPr>
          <w:lang w:val="en-US"/>
        </w:rPr>
      </w:pPr>
    </w:p>
    <w:p w14:paraId="538C47FF" w14:textId="77777777" w:rsidR="00A51DFB" w:rsidRPr="00A51DFB" w:rsidRDefault="00A51DFB" w:rsidP="00A51DFB">
      <w:pPr>
        <w:rPr>
          <w:lang w:val="en-US"/>
        </w:rPr>
      </w:pPr>
      <w:r w:rsidRPr="00A51DFB">
        <w:rPr>
          <w:lang w:val="en-US"/>
        </w:rPr>
        <w:t>6. Deliver the Core Value / Education</w:t>
      </w:r>
    </w:p>
    <w:p w14:paraId="47B2DBDA" w14:textId="77777777" w:rsidR="00A51DFB" w:rsidRPr="00A51DFB" w:rsidRDefault="00A51DFB" w:rsidP="00A51DFB">
      <w:pPr>
        <w:rPr>
          <w:lang w:val="en-US"/>
        </w:rPr>
      </w:pPr>
      <w:r w:rsidRPr="00A51DFB">
        <w:rPr>
          <w:lang w:val="en-US"/>
        </w:rPr>
        <w:t>Trigger: Reciprocity, Micro-Transformation, Open Loops</w:t>
      </w:r>
    </w:p>
    <w:p w14:paraId="33A90859" w14:textId="77777777" w:rsidR="00A51DFB" w:rsidRPr="00A51DFB" w:rsidRDefault="00A51DFB" w:rsidP="00A51DFB">
      <w:pPr>
        <w:rPr>
          <w:lang w:val="en-US"/>
        </w:rPr>
      </w:pPr>
      <w:r w:rsidRPr="00A51DFB">
        <w:rPr>
          <w:lang w:val="en-US"/>
        </w:rPr>
        <w:t xml:space="preserve"> [Teach them something actionable — create a “win” before they buy]</w:t>
      </w:r>
    </w:p>
    <w:p w14:paraId="76B2031D" w14:textId="77777777" w:rsidR="00A51DFB" w:rsidRPr="00A51DFB" w:rsidRDefault="00A51DFB" w:rsidP="00A51DFB">
      <w:pPr>
        <w:rPr>
          <w:lang w:val="en-US"/>
        </w:rPr>
      </w:pPr>
      <w:r w:rsidRPr="00A51DFB">
        <w:rPr>
          <w:lang w:val="en-US"/>
        </w:rPr>
        <w:t>“Here’s the exact step I’d start with if I were in your position…”</w:t>
      </w:r>
    </w:p>
    <w:p w14:paraId="280CEB5B" w14:textId="77777777" w:rsidR="00A51DFB" w:rsidRPr="00A51DFB" w:rsidRDefault="00A51DFB" w:rsidP="00A51DFB">
      <w:pPr>
        <w:rPr>
          <w:lang w:val="en-US"/>
        </w:rPr>
      </w:pPr>
      <w:r w:rsidRPr="00A51DFB">
        <w:rPr>
          <w:lang w:val="en-US"/>
        </w:rPr>
        <w:t>“There are only [X steps] in my [framework name] — let me walk you through the one that makes the biggest difference…”</w:t>
      </w:r>
    </w:p>
    <w:p w14:paraId="1CAC78B0" w14:textId="77777777" w:rsidR="006C1F50" w:rsidRDefault="006C1F50" w:rsidP="00A51DFB">
      <w:pPr>
        <w:rPr>
          <w:lang w:val="en-US"/>
        </w:rPr>
      </w:pPr>
    </w:p>
    <w:p w14:paraId="02911083" w14:textId="74F601B5" w:rsidR="00A51DFB" w:rsidRPr="00A51DFB" w:rsidRDefault="00A51DFB" w:rsidP="00A51DFB">
      <w:pPr>
        <w:rPr>
          <w:lang w:val="en-US"/>
        </w:rPr>
      </w:pPr>
      <w:r w:rsidRPr="00A51DFB">
        <w:rPr>
          <w:lang w:val="en-US"/>
        </w:rPr>
        <w:t>Give them just enough to move forward — but keep key parts of the “how” reserved for working with you.</w:t>
      </w:r>
    </w:p>
    <w:p w14:paraId="7B33A440" w14:textId="77777777" w:rsidR="00A51DFB" w:rsidRPr="00A51DFB" w:rsidRDefault="00A51DFB" w:rsidP="00A51DFB">
      <w:pPr>
        <w:rPr>
          <w:lang w:val="en-US"/>
        </w:rPr>
      </w:pPr>
      <w:r w:rsidRPr="00A51DFB">
        <w:rPr>
          <w:lang w:val="en-US"/>
        </w:rPr>
        <w:t>7. Call to Action (Clear &amp; Urgent)</w:t>
      </w:r>
    </w:p>
    <w:p w14:paraId="07311C78" w14:textId="77777777" w:rsidR="00A51DFB" w:rsidRPr="00A51DFB" w:rsidRDefault="00A51DFB" w:rsidP="00A51DFB">
      <w:pPr>
        <w:rPr>
          <w:lang w:val="en-US"/>
        </w:rPr>
      </w:pPr>
      <w:r w:rsidRPr="00A51DFB">
        <w:rPr>
          <w:lang w:val="en-US"/>
        </w:rPr>
        <w:t>Trigger: Urgency, Scarcity, Future Pacing</w:t>
      </w:r>
    </w:p>
    <w:p w14:paraId="021DECC2" w14:textId="77777777" w:rsidR="00A51DFB" w:rsidRPr="00A51DFB" w:rsidRDefault="00A51DFB" w:rsidP="00A51DFB">
      <w:pPr>
        <w:rPr>
          <w:lang w:val="en-US"/>
        </w:rPr>
      </w:pPr>
      <w:r w:rsidRPr="00A51DFB">
        <w:rPr>
          <w:lang w:val="en-US"/>
        </w:rPr>
        <w:t xml:space="preserve"> [Tell them exactly what to do now  and why they must act now]</w:t>
      </w:r>
    </w:p>
    <w:p w14:paraId="511074B0" w14:textId="77777777" w:rsidR="00A51DFB" w:rsidRPr="00A51DFB" w:rsidRDefault="00A51DFB" w:rsidP="00A51DFB">
      <w:pPr>
        <w:rPr>
          <w:lang w:val="en-US"/>
        </w:rPr>
      </w:pPr>
      <w:r w:rsidRPr="00A51DFB">
        <w:rPr>
          <w:lang w:val="en-US"/>
        </w:rPr>
        <w:lastRenderedPageBreak/>
        <w:t>“If you want [specific result] without [big pain], click [link/button] and let’s [action: book your strategy call, DM me ‘ready,’ apply now].”</w:t>
      </w:r>
    </w:p>
    <w:p w14:paraId="18D169DA" w14:textId="77777777" w:rsidR="00A51DFB" w:rsidRPr="00A51DFB" w:rsidRDefault="00A51DFB" w:rsidP="00A51DFB">
      <w:pPr>
        <w:rPr>
          <w:lang w:val="en-US"/>
        </w:rPr>
      </w:pPr>
      <w:r w:rsidRPr="00A51DFB">
        <w:rPr>
          <w:lang w:val="en-US"/>
        </w:rPr>
        <w:t>“You can keep [painful current reality] or you can [desirable outcome] starting today  the choice is yours.”</w:t>
      </w:r>
    </w:p>
    <w:p w14:paraId="509FB438" w14:textId="77777777" w:rsidR="00A51DFB" w:rsidRPr="00A51DFB" w:rsidRDefault="00A51DFB" w:rsidP="00A51DFB">
      <w:pPr>
        <w:rPr>
          <w:lang w:val="en-US"/>
        </w:rPr>
      </w:pPr>
      <w:r w:rsidRPr="00A51DFB">
        <w:rPr>
          <w:lang w:val="en-US"/>
        </w:rPr>
        <w:t>Use now-based urgency (e.g., “Every day you wait, your ideal clients are saying yes to someone else.”)</w:t>
      </w:r>
    </w:p>
    <w:p w14:paraId="19D1A6AE" w14:textId="77777777" w:rsidR="00A51DFB" w:rsidRPr="00A51DFB" w:rsidRDefault="00A51DFB" w:rsidP="00A51DFB">
      <w:pPr>
        <w:rPr>
          <w:lang w:val="en-US"/>
        </w:rPr>
      </w:pPr>
    </w:p>
    <w:p w14:paraId="6642AAF8" w14:textId="77777777" w:rsidR="006C1F50" w:rsidRDefault="006C1F50" w:rsidP="00A51DFB">
      <w:pPr>
        <w:rPr>
          <w:lang w:val="en-US"/>
        </w:rPr>
      </w:pPr>
    </w:p>
    <w:p w14:paraId="4499EAAF" w14:textId="2EC8BE8B" w:rsidR="00A51DFB" w:rsidRPr="00A51DFB" w:rsidRDefault="00A51DFB" w:rsidP="00A51DFB">
      <w:pPr>
        <w:rPr>
          <w:lang w:val="en-US"/>
        </w:rPr>
      </w:pPr>
      <w:r w:rsidRPr="00A51DFB">
        <w:rPr>
          <w:lang w:val="en-US"/>
        </w:rPr>
        <w:t>This is not just a “fill-in-the-blanks” it’s a conversion weapon because each step:</w:t>
      </w:r>
    </w:p>
    <w:p w14:paraId="5FCD1A35" w14:textId="77777777" w:rsidR="00A51DFB" w:rsidRPr="00A51DFB" w:rsidRDefault="00A51DFB" w:rsidP="00A51DFB">
      <w:pPr>
        <w:rPr>
          <w:lang w:val="en-US"/>
        </w:rPr>
      </w:pPr>
      <w:r w:rsidRPr="00A51DFB">
        <w:rPr>
          <w:lang w:val="en-US"/>
        </w:rPr>
        <w:t>Triggers the reticular activating system (pattern interrupt)</w:t>
      </w:r>
    </w:p>
    <w:p w14:paraId="5F5B83A5" w14:textId="77777777" w:rsidR="00A51DFB" w:rsidRPr="00A51DFB" w:rsidRDefault="00A51DFB" w:rsidP="00A51DFB">
      <w:pPr>
        <w:rPr>
          <w:lang w:val="en-US"/>
        </w:rPr>
      </w:pPr>
      <w:r w:rsidRPr="00A51DFB">
        <w:rPr>
          <w:lang w:val="en-US"/>
        </w:rPr>
        <w:t>Uses identity-based messaging so they self-select in</w:t>
      </w:r>
    </w:p>
    <w:p w14:paraId="0582497C" w14:textId="77777777" w:rsidR="00A51DFB" w:rsidRPr="00A51DFB" w:rsidRDefault="00A51DFB" w:rsidP="00A51DFB">
      <w:pPr>
        <w:rPr>
          <w:lang w:val="en-US"/>
        </w:rPr>
      </w:pPr>
      <w:r w:rsidRPr="00A51DFB">
        <w:rPr>
          <w:lang w:val="en-US"/>
        </w:rPr>
        <w:t>Builds emotional tension (agitate) before offering the relief (your mechanism)</w:t>
      </w:r>
    </w:p>
    <w:p w14:paraId="45F9D7EF" w14:textId="77777777" w:rsidR="00A51DFB" w:rsidRPr="00A51DFB" w:rsidRDefault="00A51DFB" w:rsidP="00A51DFB">
      <w:pPr>
        <w:rPr>
          <w:lang w:val="en-US"/>
        </w:rPr>
      </w:pPr>
      <w:r w:rsidRPr="00A51DFB">
        <w:rPr>
          <w:lang w:val="en-US"/>
        </w:rPr>
        <w:t>Creates authority &amp; trust instantly with named frameworks + proof</w:t>
      </w:r>
    </w:p>
    <w:p w14:paraId="047505F8" w14:textId="77777777" w:rsidR="00A51DFB" w:rsidRPr="00A51DFB" w:rsidRDefault="00A51DFB" w:rsidP="00A51DFB">
      <w:pPr>
        <w:rPr>
          <w:lang w:val="en-US"/>
        </w:rPr>
      </w:pPr>
      <w:r w:rsidRPr="00A51DFB">
        <w:rPr>
          <w:lang w:val="en-US"/>
        </w:rPr>
        <w:t>Gives enough value to trigger reciprocity bias</w:t>
      </w:r>
    </w:p>
    <w:p w14:paraId="493265AA" w14:textId="21549DF7" w:rsidR="00A51DFB" w:rsidRDefault="00A51DFB" w:rsidP="00A51DFB">
      <w:pPr>
        <w:rPr>
          <w:lang w:val="en-US"/>
        </w:rPr>
      </w:pPr>
      <w:r w:rsidRPr="00A51DFB">
        <w:rPr>
          <w:lang w:val="en-US"/>
        </w:rPr>
        <w:t>Ends with a CTA that feels urgent, necessary, and low-risk</w:t>
      </w:r>
    </w:p>
    <w:p w14:paraId="523349C9" w14:textId="77777777" w:rsidR="006C1F50" w:rsidRDefault="006C1F50" w:rsidP="00A51DFB">
      <w:pPr>
        <w:rPr>
          <w:lang w:val="en-US"/>
        </w:rPr>
      </w:pPr>
    </w:p>
    <w:p w14:paraId="3C0D6CB4" w14:textId="4EFDC461" w:rsidR="006C1F50" w:rsidRPr="006C1F50" w:rsidRDefault="006C1F50" w:rsidP="00A51DFB">
      <w:r w:rsidRPr="006C1F50">
        <w:t>___________________________________________________________________________________________</w:t>
      </w:r>
    </w:p>
    <w:p w14:paraId="4ED1DDBF" w14:textId="77777777" w:rsidR="006C1F50" w:rsidRDefault="006C1F50" w:rsidP="006C1F50"/>
    <w:p w14:paraId="10459EF6" w14:textId="73924E47" w:rsidR="006C1F50" w:rsidRPr="006C1F50" w:rsidRDefault="006C1F50" w:rsidP="006C1F50">
      <w:r w:rsidRPr="006C1F50">
        <w:t>ISTRUZIONI PER TE</w:t>
      </w:r>
    </w:p>
    <w:p w14:paraId="67525596" w14:textId="3C3F88D5" w:rsidR="006C1F50" w:rsidRDefault="006C1F50" w:rsidP="006C1F50">
      <w:r w:rsidRPr="006C1F50">
        <w:t xml:space="preserve">Quando hai finito, copia tutto il testo in un Nuovo Documento Word, oppure puoi anche lasciarlo su Chat Gpt, lo useremo dopo per creare </w:t>
      </w:r>
      <w:r>
        <w:t>IL VIDEO DI VENDITA</w:t>
      </w:r>
    </w:p>
    <w:p w14:paraId="2C901BF0" w14:textId="64FF6C3F" w:rsidR="006C1F50" w:rsidRDefault="006C1F50" w:rsidP="003171F6">
      <w:bookmarkStart w:id="0" w:name="_Hlk214630493"/>
      <w:r>
        <w:t>_______________</w:t>
      </w:r>
      <w:bookmarkEnd w:id="0"/>
      <w:r w:rsidR="003171F6">
        <w:t>_____________________________________________________________________________</w:t>
      </w:r>
    </w:p>
    <w:p w14:paraId="06419CB5" w14:textId="77777777" w:rsidR="004D710E" w:rsidRDefault="004D710E" w:rsidP="006C1F50"/>
    <w:p w14:paraId="2FD9BF81" w14:textId="215B0DA9" w:rsidR="001434DB" w:rsidRDefault="001434DB" w:rsidP="006C1F50">
      <w:r w:rsidRPr="00F44881">
        <w:rPr>
          <w:highlight w:val="yellow"/>
        </w:rPr>
        <w:t>QUINTO PROMPT</w:t>
      </w:r>
    </w:p>
    <w:p w14:paraId="39577B6B" w14:textId="690C4C8E" w:rsidR="001434DB" w:rsidRDefault="001434DB" w:rsidP="006C1F50">
      <w:r>
        <w:t>Creami ora il Logo della membership</w:t>
      </w:r>
      <w:r w:rsidR="003171F6">
        <w:t>, creami l’immagine senza sfondo</w:t>
      </w:r>
      <w:r w:rsidR="00D63D1A">
        <w:t>, in modo da poterlo usare ovunque</w:t>
      </w:r>
    </w:p>
    <w:p w14:paraId="0A96600C" w14:textId="0EAAC245" w:rsidR="001434DB" w:rsidRPr="005821E3" w:rsidRDefault="00F44881" w:rsidP="006C1F50">
      <w:pPr>
        <w:rPr>
          <w:b/>
          <w:bCs/>
        </w:rPr>
      </w:pPr>
      <w:bookmarkStart w:id="1" w:name="_Hlk214701659"/>
      <w:r w:rsidRPr="005821E3">
        <w:rPr>
          <w:b/>
          <w:bCs/>
        </w:rPr>
        <w:t>_______________________________________________________________________________________________</w:t>
      </w:r>
    </w:p>
    <w:bookmarkEnd w:id="1"/>
    <w:p w14:paraId="3D2C8906" w14:textId="77777777" w:rsidR="006C1F50" w:rsidRDefault="006C1F50" w:rsidP="00A51DFB"/>
    <w:p w14:paraId="6ED27367" w14:textId="40846D44" w:rsidR="00C365BB" w:rsidRDefault="00C559F1" w:rsidP="00A51DFB">
      <w:r w:rsidRPr="00C559F1">
        <w:rPr>
          <w:highlight w:val="yellow"/>
        </w:rPr>
        <w:t>SESTO PROMPT</w:t>
      </w:r>
    </w:p>
    <w:p w14:paraId="23A8DD90" w14:textId="371150EC" w:rsidR="00C365BB" w:rsidRDefault="00C559F1" w:rsidP="00C365BB">
      <w:r>
        <w:t>Adesso strutturiamo un p</w:t>
      </w:r>
      <w:r w:rsidR="00C365BB">
        <w:t>iano semplice di lancio</w:t>
      </w:r>
      <w:r>
        <w:t xml:space="preserve"> da ripetere</w:t>
      </w:r>
      <w:r w:rsidR="00C365BB">
        <w:t xml:space="preserve"> ogni 2 settimane</w:t>
      </w:r>
    </w:p>
    <w:p w14:paraId="2048B5F4" w14:textId="77777777" w:rsidR="00C365BB" w:rsidRDefault="00C365BB" w:rsidP="00C365BB">
      <w:r>
        <w:t>Suggerisci un piano di Lancio che si può ripetere ogni 2 settimane, usando questo schema</w:t>
      </w:r>
    </w:p>
    <w:p w14:paraId="6D3A152B" w14:textId="77777777" w:rsidR="005A121B" w:rsidRDefault="005A121B" w:rsidP="00C365BB"/>
    <w:p w14:paraId="207926E9" w14:textId="2ED96591" w:rsidR="00C365BB" w:rsidRDefault="00C365BB" w:rsidP="00C365BB">
      <w:r>
        <w:t>1: Zoom gratuita di 1 ora ogni 2 settimane (es. Zoom Gratuita, puliamo il campo energetico da memorie di povertà che tramandi dai tuoi antenati). Dammi ovviamente</w:t>
      </w:r>
      <w:r w:rsidR="00EB5002">
        <w:t xml:space="preserve"> titoli</w:t>
      </w:r>
      <w:r>
        <w:t xml:space="preserve"> inerenti alle mie </w:t>
      </w:r>
      <w:r>
        <w:lastRenderedPageBreak/>
        <w:t xml:space="preserve">tecniche. </w:t>
      </w:r>
      <w:r w:rsidR="000E3D05">
        <w:t xml:space="preserve"> Scrivimi i titoli </w:t>
      </w:r>
      <w:r w:rsidR="009642D3">
        <w:t xml:space="preserve">POTENTI, SENTITTE E PARTICOLAI </w:t>
      </w:r>
      <w:r w:rsidR="000E3D05">
        <w:t xml:space="preserve">per </w:t>
      </w:r>
      <w:r w:rsidR="008C627B">
        <w:t>24</w:t>
      </w:r>
      <w:r w:rsidR="000E3D05">
        <w:t xml:space="preserve"> zoom differenti</w:t>
      </w:r>
      <w:r w:rsidR="008C627B">
        <w:t xml:space="preserve"> (1 anno di zoom ogni 2 settimane)</w:t>
      </w:r>
    </w:p>
    <w:p w14:paraId="079497BF" w14:textId="77777777" w:rsidR="005A121B" w:rsidRDefault="005A121B" w:rsidP="00C365BB"/>
    <w:p w14:paraId="62D6873E" w14:textId="77777777" w:rsidR="00C365BB" w:rsidRDefault="00C365BB" w:rsidP="00C365BB">
      <w:r>
        <w:t>2: A fine Zoom, solo per i presenti, diamo il link per i 30 giorni di prova gratuita alla membership valido fino alla mezzanotte del giorno stesso.</w:t>
      </w:r>
    </w:p>
    <w:p w14:paraId="1597E7ED" w14:textId="77777777" w:rsidR="000E3D05" w:rsidRDefault="000E3D05" w:rsidP="00C365BB"/>
    <w:p w14:paraId="5B0F441E" w14:textId="78893866" w:rsidR="00C365BB" w:rsidRDefault="00C365BB" w:rsidP="00C365BB">
      <w:r>
        <w:t xml:space="preserve">Scrivimi un </w:t>
      </w:r>
      <w:r w:rsidR="00460608">
        <w:t>prompt che posso ripetere ad ogni lancio.</w:t>
      </w:r>
    </w:p>
    <w:p w14:paraId="5D4BC08F" w14:textId="6750E9E6" w:rsidR="00460608" w:rsidRDefault="00460608" w:rsidP="00C365BB">
      <w:r>
        <w:t>Il Prompt deve</w:t>
      </w:r>
      <w:r w:rsidR="00D308A1">
        <w:t xml:space="preserve"> chiedermi qual è l’Argomento principale della Zoom e poi struttura passo passo </w:t>
      </w:r>
      <w:r w:rsidR="00F94549">
        <w:t>questi punti</w:t>
      </w:r>
      <w:r w:rsidR="00D308A1">
        <w:t>:</w:t>
      </w:r>
    </w:p>
    <w:p w14:paraId="0D374691" w14:textId="77777777" w:rsidR="00402FC1" w:rsidRDefault="00402FC1" w:rsidP="00C365BB"/>
    <w:p w14:paraId="3B536A8F" w14:textId="1DB30FEA" w:rsidR="00460608" w:rsidRDefault="00460608" w:rsidP="00C365BB">
      <w:r>
        <w:t>1: La pagina di iscrizione al webinar usando questa struttura</w:t>
      </w:r>
    </w:p>
    <w:p w14:paraId="4B0605A5" w14:textId="38E9D4B5" w:rsidR="007A4DD9" w:rsidRDefault="00460608" w:rsidP="007A4DD9">
      <w:r>
        <w:t>TITOLO</w:t>
      </w:r>
      <w:r w:rsidR="007A4DD9">
        <w:t xml:space="preserve"> (Es. </w:t>
      </w:r>
      <w:r w:rsidR="007A4DD9" w:rsidRPr="007A4DD9">
        <w:t>Puliamo il Campo Energetico da Memorie di Povertà che tramandi degli Antenati!</w:t>
      </w:r>
      <w:r w:rsidR="007A4DD9">
        <w:t>)</w:t>
      </w:r>
    </w:p>
    <w:p w14:paraId="25717C4C" w14:textId="77777777" w:rsidR="0095360C" w:rsidRDefault="0095360C" w:rsidP="0095360C">
      <w:r>
        <w:t>Se in questo Periodo ti Senti</w:t>
      </w:r>
    </w:p>
    <w:p w14:paraId="3CC367EB" w14:textId="77777777" w:rsidR="0095360C" w:rsidRDefault="0095360C" w:rsidP="0095360C">
      <w:r>
        <w:t>Frustrazione 1</w:t>
      </w:r>
    </w:p>
    <w:p w14:paraId="6E7F812F" w14:textId="77777777" w:rsidR="0095360C" w:rsidRDefault="0095360C" w:rsidP="0095360C">
      <w:r>
        <w:t>Frustrazione 2</w:t>
      </w:r>
    </w:p>
    <w:p w14:paraId="0D9D0614" w14:textId="77777777" w:rsidR="0095360C" w:rsidRDefault="0095360C" w:rsidP="0095360C">
      <w:r>
        <w:t>Frustrazione 3</w:t>
      </w:r>
    </w:p>
    <w:p w14:paraId="07E10921" w14:textId="77777777" w:rsidR="0080655E" w:rsidRDefault="0080655E" w:rsidP="0080655E">
      <w:r>
        <w:t>E senti il Bisogno di</w:t>
      </w:r>
    </w:p>
    <w:p w14:paraId="16D9A5BF" w14:textId="77777777" w:rsidR="0080655E" w:rsidRDefault="0080655E" w:rsidP="0080655E">
      <w:r>
        <w:t>Desiderio 1</w:t>
      </w:r>
    </w:p>
    <w:p w14:paraId="55BCEAB5" w14:textId="77777777" w:rsidR="0080655E" w:rsidRDefault="0080655E" w:rsidP="0080655E">
      <w:r>
        <w:t>Desiderio 2</w:t>
      </w:r>
    </w:p>
    <w:p w14:paraId="484D2109" w14:textId="77777777" w:rsidR="0080655E" w:rsidRDefault="0080655E" w:rsidP="0080655E">
      <w:r>
        <w:t>Desiderio 3</w:t>
      </w:r>
    </w:p>
    <w:p w14:paraId="6B2B2C9F" w14:textId="77777777" w:rsidR="00E043E5" w:rsidRDefault="00E043E5" w:rsidP="00E043E5">
      <w:r>
        <w:t>Allora questa Zoom Gratuita è quello che fa per te</w:t>
      </w:r>
    </w:p>
    <w:p w14:paraId="725BC9F8" w14:textId="77777777" w:rsidR="00E043E5" w:rsidRDefault="00E043E5" w:rsidP="00E043E5">
      <w:r>
        <w:t>Mi chiamo [NOME] e sono da oltre [x anni] un' Operatore Olistico specializzato in [ TECNICA ]</w:t>
      </w:r>
    </w:p>
    <w:p w14:paraId="6EBEF97F" w14:textId="77777777" w:rsidR="00E043E5" w:rsidRDefault="00E043E5" w:rsidP="00E043E5">
      <w:r>
        <w:t>Aiuto [ TARGET ] a [ BENEFICI o RAGGIUNGERE OBIETTIVI ] senza [ 1, 2 , 3 ], ma con [ 1 , 2, 3 ]</w:t>
      </w:r>
    </w:p>
    <w:p w14:paraId="6FA4E512" w14:textId="77777777" w:rsidR="00E043E5" w:rsidRDefault="00E043E5" w:rsidP="00E043E5">
      <w:r>
        <w:t>Nella Prossima Zoom Gratuita di 1 Ora voglio farti provare i Benefici immediati di [ tecnica ]</w:t>
      </w:r>
    </w:p>
    <w:p w14:paraId="042DE938" w14:textId="77777777" w:rsidR="00E043E5" w:rsidRDefault="00E043E5" w:rsidP="00E043E5">
      <w:r>
        <w:t>In questi anni ho aiutato decine di Persone a [ benefici ]</w:t>
      </w:r>
    </w:p>
    <w:p w14:paraId="650AFE44" w14:textId="1A0B168A" w:rsidR="007A4DD9" w:rsidRDefault="00E043E5" w:rsidP="00E043E5">
      <w:r>
        <w:t>Partecipa alla Prossima Zoom Gratuita!</w:t>
      </w:r>
    </w:p>
    <w:p w14:paraId="253837A7" w14:textId="77777777" w:rsidR="00402FC1" w:rsidRPr="00402FC1" w:rsidRDefault="00402FC1" w:rsidP="00402FC1">
      <w:pPr>
        <w:rPr>
          <w:lang w:val="en-US"/>
        </w:rPr>
      </w:pPr>
      <w:r w:rsidRPr="00402FC1">
        <w:rPr>
          <w:lang w:val="en-US"/>
        </w:rPr>
        <w:t>Che benefici otterrai</w:t>
      </w:r>
    </w:p>
    <w:p w14:paraId="5615479C" w14:textId="77777777" w:rsidR="00402FC1" w:rsidRPr="00402FC1" w:rsidRDefault="00402FC1" w:rsidP="00402FC1">
      <w:pPr>
        <w:rPr>
          <w:lang w:val="en-US"/>
        </w:rPr>
      </w:pPr>
      <w:r w:rsidRPr="00402FC1">
        <w:rPr>
          <w:lang w:val="en-US"/>
        </w:rPr>
        <w:t>BENEFICIO 1</w:t>
      </w:r>
    </w:p>
    <w:p w14:paraId="1EBA309B" w14:textId="77777777" w:rsidR="00402FC1" w:rsidRPr="00402FC1" w:rsidRDefault="00402FC1" w:rsidP="00402FC1">
      <w:pPr>
        <w:rPr>
          <w:lang w:val="en-US"/>
        </w:rPr>
      </w:pPr>
      <w:r w:rsidRPr="00402FC1">
        <w:rPr>
          <w:lang w:val="en-US"/>
        </w:rPr>
        <w:t>Lorem Ipsum is simply text the printing typesetting industry has been</w:t>
      </w:r>
    </w:p>
    <w:p w14:paraId="39A963BC" w14:textId="77777777" w:rsidR="00402FC1" w:rsidRPr="00402FC1" w:rsidRDefault="00402FC1" w:rsidP="00402FC1">
      <w:pPr>
        <w:rPr>
          <w:lang w:val="en-US"/>
        </w:rPr>
      </w:pPr>
      <w:r w:rsidRPr="00402FC1">
        <w:rPr>
          <w:lang w:val="en-US"/>
        </w:rPr>
        <w:t>BENEFICIO 3</w:t>
      </w:r>
    </w:p>
    <w:p w14:paraId="40F01984" w14:textId="77777777" w:rsidR="00402FC1" w:rsidRPr="00402FC1" w:rsidRDefault="00402FC1" w:rsidP="00402FC1">
      <w:pPr>
        <w:rPr>
          <w:lang w:val="en-US"/>
        </w:rPr>
      </w:pPr>
      <w:r w:rsidRPr="00402FC1">
        <w:rPr>
          <w:lang w:val="en-US"/>
        </w:rPr>
        <w:t>Lorem Ipsum is simply text the printing typesetting industry has been</w:t>
      </w:r>
    </w:p>
    <w:p w14:paraId="760E35E6" w14:textId="77777777" w:rsidR="00402FC1" w:rsidRPr="00402FC1" w:rsidRDefault="00402FC1" w:rsidP="00402FC1">
      <w:pPr>
        <w:rPr>
          <w:lang w:val="en-US"/>
        </w:rPr>
      </w:pPr>
      <w:r w:rsidRPr="00402FC1">
        <w:rPr>
          <w:lang w:val="en-US"/>
        </w:rPr>
        <w:t>BENEFICIO 2</w:t>
      </w:r>
    </w:p>
    <w:p w14:paraId="415D7096" w14:textId="77777777" w:rsidR="00402FC1" w:rsidRPr="00402FC1" w:rsidRDefault="00402FC1" w:rsidP="00402FC1">
      <w:pPr>
        <w:rPr>
          <w:lang w:val="en-US"/>
        </w:rPr>
      </w:pPr>
      <w:r w:rsidRPr="00402FC1">
        <w:rPr>
          <w:lang w:val="en-US"/>
        </w:rPr>
        <w:t>Lorem Ipsum is simply text the printing typesetting industry has been</w:t>
      </w:r>
    </w:p>
    <w:p w14:paraId="0E6E7AD8" w14:textId="77777777" w:rsidR="00402FC1" w:rsidRDefault="00402FC1" w:rsidP="00402FC1">
      <w:pPr>
        <w:rPr>
          <w:lang w:val="en-US"/>
        </w:rPr>
      </w:pPr>
      <w:r w:rsidRPr="00402FC1">
        <w:rPr>
          <w:lang w:val="en-US"/>
        </w:rPr>
        <w:lastRenderedPageBreak/>
        <w:t>BENEFICIO 4</w:t>
      </w:r>
    </w:p>
    <w:p w14:paraId="1F77EFF5" w14:textId="659B35DE" w:rsidR="00402FC1" w:rsidRPr="00402FC1" w:rsidRDefault="00402FC1" w:rsidP="00402FC1">
      <w:pPr>
        <w:rPr>
          <w:lang w:val="en-US"/>
        </w:rPr>
      </w:pPr>
      <w:r w:rsidRPr="00402FC1">
        <w:rPr>
          <w:lang w:val="en-US"/>
        </w:rPr>
        <w:t>Lorem Ipsum is simply text the printing typesetting industry has been</w:t>
      </w:r>
    </w:p>
    <w:p w14:paraId="7F75294E" w14:textId="41136F32" w:rsidR="006E3210" w:rsidRDefault="006E3210" w:rsidP="00C365BB">
      <w:pPr>
        <w:rPr>
          <w:lang w:val="en-US"/>
        </w:rPr>
      </w:pPr>
    </w:p>
    <w:p w14:paraId="33BBA868" w14:textId="1D3BCA88" w:rsidR="00F94549" w:rsidRDefault="00F94549" w:rsidP="00C365BB">
      <w:r w:rsidRPr="00F94549">
        <w:t>2: L</w:t>
      </w:r>
      <w:r w:rsidR="007F46F0">
        <w:t>e e-mail per chi si è iscritto alla zoom</w:t>
      </w:r>
    </w:p>
    <w:p w14:paraId="2A54BE3B" w14:textId="14F3EDF7" w:rsidR="007F46F0" w:rsidRDefault="00ED5BB5" w:rsidP="00ED5BB5">
      <w:r>
        <w:t>-</w:t>
      </w:r>
      <w:r w:rsidR="007F46F0">
        <w:t>e-mail da mandare subito con chi sono + a cosa ti sei iscritto + dettagli evento + link zoom</w:t>
      </w:r>
    </w:p>
    <w:p w14:paraId="5BACF2BA" w14:textId="48FFD22F" w:rsidR="007F46F0" w:rsidRDefault="00ED5BB5" w:rsidP="00C365BB">
      <w:r>
        <w:t>-</w:t>
      </w:r>
      <w:r w:rsidR="007F46F0">
        <w:t>e-mail da mandare</w:t>
      </w:r>
      <w:r>
        <w:t xml:space="preserve"> </w:t>
      </w:r>
      <w:r w:rsidR="001423AB">
        <w:t xml:space="preserve">2 </w:t>
      </w:r>
      <w:r>
        <w:t>giorn</w:t>
      </w:r>
      <w:r w:rsidR="001423AB">
        <w:t>i</w:t>
      </w:r>
      <w:r>
        <w:t xml:space="preserve"> prima della zoom come reminder</w:t>
      </w:r>
      <w:r w:rsidR="001423AB">
        <w:t xml:space="preserve"> + perché partecipare + no replay</w:t>
      </w:r>
    </w:p>
    <w:p w14:paraId="3F33DD0C" w14:textId="0B4F5BE5" w:rsidR="001423AB" w:rsidRDefault="001423AB" w:rsidP="00C365BB">
      <w:r>
        <w:t>-</w:t>
      </w:r>
      <w:r w:rsidRPr="001423AB">
        <w:t xml:space="preserve">-e-mail da mandare </w:t>
      </w:r>
      <w:r>
        <w:t>1</w:t>
      </w:r>
      <w:r w:rsidRPr="001423AB">
        <w:t xml:space="preserve"> giorn</w:t>
      </w:r>
      <w:r>
        <w:t>o</w:t>
      </w:r>
      <w:r w:rsidRPr="001423AB">
        <w:t xml:space="preserve"> prima della zoom come reminder + perché partecipare + no replay</w:t>
      </w:r>
    </w:p>
    <w:p w14:paraId="1709439E" w14:textId="05355DB7" w:rsidR="00ED5BB5" w:rsidRDefault="00ED5BB5" w:rsidP="00C365BB">
      <w:r>
        <w:t>-e-mail da mandare il giorno stesso alle ore 12:00</w:t>
      </w:r>
    </w:p>
    <w:p w14:paraId="07BDE0D9" w14:textId="092B8302" w:rsidR="00ED5BB5" w:rsidRDefault="00ED5BB5" w:rsidP="00C365BB">
      <w:r>
        <w:t>-e-mail da mandare 1 ora prima</w:t>
      </w:r>
    </w:p>
    <w:p w14:paraId="10B154FA" w14:textId="7C2CF00E" w:rsidR="00ED5BB5" w:rsidRPr="00F94549" w:rsidRDefault="00ED5BB5" w:rsidP="00C365BB">
      <w:r>
        <w:t>-e-mail da mandare 15 minuti prima. Stiamo iniziando.</w:t>
      </w:r>
    </w:p>
    <w:p w14:paraId="3E085F14" w14:textId="77777777" w:rsidR="00402FC1" w:rsidRPr="00F94549" w:rsidRDefault="00402FC1" w:rsidP="00C365BB"/>
    <w:p w14:paraId="73B510A2" w14:textId="288CF606" w:rsidR="00C365BB" w:rsidRDefault="00402FC1" w:rsidP="00C365BB">
      <w:r>
        <w:t>2: Piano di Lancio</w:t>
      </w:r>
      <w:r w:rsidR="00C365BB">
        <w:t xml:space="preserve"> sui social</w:t>
      </w:r>
      <w:r>
        <w:t xml:space="preserve"> e email</w:t>
      </w:r>
    </w:p>
    <w:p w14:paraId="4400C48D" w14:textId="3AC8373F" w:rsidR="00402FC1" w:rsidRDefault="00402FC1" w:rsidP="00C365BB">
      <w:r>
        <w:t>Creami 14 Post con SCADENZA E REMINDER per inviare le persone ad iscriversi alla zoom gratuita.</w:t>
      </w:r>
    </w:p>
    <w:p w14:paraId="3EAA892B" w14:textId="62F7D0B4" w:rsidR="00402FC1" w:rsidRDefault="00402FC1" w:rsidP="00C365BB">
      <w:r>
        <w:t>Invita le persone a commentare</w:t>
      </w:r>
    </w:p>
    <w:p w14:paraId="3CF009DD" w14:textId="1180F210" w:rsidR="00402FC1" w:rsidRDefault="00402FC1" w:rsidP="00C365BB">
      <w:r>
        <w:t>Parti con il Post/immagine. Chi vuole partecipare a una Zoom gratuita dove andiamo a [beneficio) ? Lascia un commento che ti giro il link.</w:t>
      </w:r>
    </w:p>
    <w:p w14:paraId="0F72420B" w14:textId="77777777" w:rsidR="00987EDE" w:rsidRDefault="00987EDE" w:rsidP="00C365BB"/>
    <w:p w14:paraId="044BF99C" w14:textId="0C2B199E" w:rsidR="00C365BB" w:rsidRDefault="00402FC1" w:rsidP="00C365BB">
      <w:r>
        <w:t>Prepara  una sequenza di 14 email con prelancio, scadenza e reminder.</w:t>
      </w:r>
    </w:p>
    <w:p w14:paraId="4D119710" w14:textId="3D271DDA" w:rsidR="00987EDE" w:rsidRDefault="00987EDE" w:rsidP="00C365BB">
      <w:r>
        <w:t xml:space="preserve">Nelle e-mail inserisci Oggetto, anteprima e usa il campo personalizzato </w:t>
      </w:r>
      <w:r w:rsidR="005B5102" w:rsidRPr="005B5102">
        <w:t>{first_name}</w:t>
      </w:r>
      <w:r w:rsidR="005B5102">
        <w:t xml:space="preserve"> più volte, anche nell’oggetto. L’email deve essere formatta per mobile e per il software systeme.io</w:t>
      </w:r>
    </w:p>
    <w:p w14:paraId="57A116ED" w14:textId="6FD8AAF0" w:rsidR="00C365BB" w:rsidRDefault="00C365BB" w:rsidP="00C365BB"/>
    <w:p w14:paraId="5A326579" w14:textId="0FF708FC" w:rsidR="00402FC1" w:rsidRDefault="00402FC1" w:rsidP="00C365BB">
      <w:r>
        <w:t>3: Flusso di Slide</w:t>
      </w:r>
    </w:p>
    <w:p w14:paraId="5F067707" w14:textId="686E080B" w:rsidR="00402FC1" w:rsidRDefault="00402FC1" w:rsidP="00C365BB">
      <w:r>
        <w:t>Preparami un flusso molto semplice di slide</w:t>
      </w:r>
    </w:p>
    <w:p w14:paraId="4E0C4F90" w14:textId="2480347E" w:rsidR="00402FC1" w:rsidRDefault="00402FC1" w:rsidP="00C365BB">
      <w:r>
        <w:t>Slide 1 Chi sono.</w:t>
      </w:r>
    </w:p>
    <w:p w14:paraId="43B9DB64" w14:textId="103D3137" w:rsidR="00402FC1" w:rsidRDefault="00402FC1" w:rsidP="00C365BB">
      <w:r>
        <w:t>Slide 2. Cosa faremo stasera</w:t>
      </w:r>
    </w:p>
    <w:p w14:paraId="09B8602E" w14:textId="219D5EE2" w:rsidR="00402FC1" w:rsidRDefault="00402FC1" w:rsidP="00C365BB">
      <w:r>
        <w:t>Slide 3: Pronti a iniziare</w:t>
      </w:r>
    </w:p>
    <w:p w14:paraId="1C657976" w14:textId="078860F4" w:rsidR="00402FC1" w:rsidRDefault="00402FC1" w:rsidP="00C365BB">
      <w:r>
        <w:t>Slide 4: Come ti sei sentito dopo questo lavoro energetico?</w:t>
      </w:r>
    </w:p>
    <w:p w14:paraId="04A388D8" w14:textId="6F700580" w:rsidR="00402FC1" w:rsidRDefault="00402FC1" w:rsidP="00C365BB">
      <w:r>
        <w:t>Slide 5: Consapevolezza: Non basta una serata o un singolo lavoro di pulizia energetica, il campo si “sporca ogni settimana”. Come pulisci la tua casa ogni settimana, dovresti ripulire il tuo inconscio o ricentrare la tua mente e anima, togliere lo stress… ecc…</w:t>
      </w:r>
    </w:p>
    <w:p w14:paraId="26019FCD" w14:textId="4762A754" w:rsidR="00402FC1" w:rsidRDefault="00402FC1" w:rsidP="00C365BB">
      <w:r>
        <w:t>Slide 6: Per questo ho creato la membership NOME + Sottotitolo + come funziona</w:t>
      </w:r>
    </w:p>
    <w:p w14:paraId="3775A42D" w14:textId="768FC694" w:rsidR="00402FC1" w:rsidRDefault="00402FC1" w:rsidP="00C365BB">
      <w:r>
        <w:t>Slide 7: Presentazione del costo</w:t>
      </w:r>
    </w:p>
    <w:p w14:paraId="22876F92" w14:textId="1D9F03F7" w:rsidR="00402FC1" w:rsidRDefault="00402FC1" w:rsidP="00C365BB">
      <w:r>
        <w:lastRenderedPageBreak/>
        <w:t>Slide 8: Solo per voi che avete partecipato a questa zoom, se vi iscrivete entro la MEZZANOTTE di Oggi, potete entrare con 30 giorni di prova gratuita e siete liberi di cancellarvi entro i 30 giorni</w:t>
      </w:r>
    </w:p>
    <w:p w14:paraId="421690A6" w14:textId="4C1379DA" w:rsidR="00402FC1" w:rsidRDefault="00402FC1" w:rsidP="00C365BB">
      <w:r>
        <w:t>Slide 9: Link + Domande e risposte.</w:t>
      </w:r>
    </w:p>
    <w:p w14:paraId="1F5ED829" w14:textId="77777777" w:rsidR="00402FC1" w:rsidRDefault="00402FC1" w:rsidP="00C365BB"/>
    <w:p w14:paraId="0C073D48" w14:textId="614B21F3" w:rsidR="00402FC1" w:rsidRDefault="00402FC1" w:rsidP="00C365BB">
      <w:r>
        <w:t>4: E-mail di fine serata con scadenza a mezzanotte</w:t>
      </w:r>
    </w:p>
    <w:p w14:paraId="466EAD50" w14:textId="7170CF18" w:rsidR="00402FC1" w:rsidRDefault="00402FC1" w:rsidP="00C365BB">
      <w:r>
        <w:t xml:space="preserve">Preparami un’email da mandare agli iscritti a fine serata </w:t>
      </w:r>
      <w:r w:rsidR="0082399A">
        <w:t>con il reminder che scade a mezzanotte</w:t>
      </w:r>
    </w:p>
    <w:p w14:paraId="66C11E66" w14:textId="6A1D2E79" w:rsidR="006C1F50" w:rsidRDefault="0082399A" w:rsidP="00A51DFB">
      <w:r>
        <w:t>Fai un riepilogo di cosa è la membership, cosa comprende e come iscriversi a 30 giorni gratis entro la mezzanotte.</w:t>
      </w:r>
    </w:p>
    <w:p w14:paraId="1B6F382B" w14:textId="2EFFE850" w:rsidR="005B5102" w:rsidRDefault="005B5102" w:rsidP="00A51DFB">
      <w:r w:rsidRPr="005B5102">
        <w:t>Nelle e-mail inserisci Oggetto, anteprima e usa il campo personalizzato {first_name} più volte, anche nell’oggetto. L’email deve essere formatta per mobile e per il software systeme.io</w:t>
      </w:r>
    </w:p>
    <w:p w14:paraId="1203C1F8" w14:textId="77777777" w:rsidR="00B77F9F" w:rsidRDefault="00B77F9F" w:rsidP="00A51DFB">
      <w:pPr>
        <w:pBdr>
          <w:bottom w:val="single" w:sz="12" w:space="1" w:color="auto"/>
        </w:pBdr>
      </w:pPr>
    </w:p>
    <w:p w14:paraId="0336A3F5" w14:textId="77777777" w:rsidR="00B77F9F" w:rsidRDefault="00B77F9F" w:rsidP="00A51DFB"/>
    <w:p w14:paraId="0F354C69" w14:textId="22330DB6" w:rsidR="00B77F9F" w:rsidRDefault="00B77F9F" w:rsidP="00A51DFB">
      <w:r>
        <w:t>Salvati le 24 idee di Zoom in un documento Word</w:t>
      </w:r>
    </w:p>
    <w:p w14:paraId="25AEFE7F" w14:textId="0D50302C" w:rsidR="00B77F9F" w:rsidRDefault="00B77F9F" w:rsidP="00A51DFB">
      <w:r>
        <w:t>Salvati il PROMPT GENERATO sempre nello stesso documento e riusalo ogni 2 settimana.</w:t>
      </w:r>
    </w:p>
    <w:p w14:paraId="44FBF74C" w14:textId="77777777" w:rsidR="00B77F9F" w:rsidRDefault="00B77F9F" w:rsidP="00A51DFB"/>
    <w:p w14:paraId="06A848BE" w14:textId="4E152343" w:rsidR="00B77F9F" w:rsidRPr="00B77F9F" w:rsidRDefault="00B77F9F" w:rsidP="00A51DFB">
      <w:pPr>
        <w:rPr>
          <w:b/>
          <w:bCs/>
        </w:rPr>
      </w:pPr>
      <w:r w:rsidRPr="00B77F9F">
        <w:rPr>
          <w:b/>
          <w:bCs/>
        </w:rPr>
        <w:t>USA SEMPRE LA STESSA CHAT</w:t>
      </w:r>
    </w:p>
    <w:sectPr w:rsidR="00B77F9F" w:rsidRPr="00B77F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37D3B"/>
    <w:multiLevelType w:val="hybridMultilevel"/>
    <w:tmpl w:val="23608110"/>
    <w:lvl w:ilvl="0" w:tplc="38880C02">
      <w:start w:val="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3531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078"/>
    <w:rsid w:val="000A0328"/>
    <w:rsid w:val="000E3D05"/>
    <w:rsid w:val="001423AB"/>
    <w:rsid w:val="001434DB"/>
    <w:rsid w:val="0015381C"/>
    <w:rsid w:val="001B1FDC"/>
    <w:rsid w:val="002768F7"/>
    <w:rsid w:val="00285106"/>
    <w:rsid w:val="00290185"/>
    <w:rsid w:val="002A1268"/>
    <w:rsid w:val="002A7078"/>
    <w:rsid w:val="003171F6"/>
    <w:rsid w:val="003D7297"/>
    <w:rsid w:val="00402FC1"/>
    <w:rsid w:val="004369F8"/>
    <w:rsid w:val="00460608"/>
    <w:rsid w:val="004A3388"/>
    <w:rsid w:val="004A7F76"/>
    <w:rsid w:val="004B17EB"/>
    <w:rsid w:val="004D710E"/>
    <w:rsid w:val="005821E3"/>
    <w:rsid w:val="005A121B"/>
    <w:rsid w:val="005B5102"/>
    <w:rsid w:val="00677FBF"/>
    <w:rsid w:val="00682DEB"/>
    <w:rsid w:val="006839A0"/>
    <w:rsid w:val="00683AB4"/>
    <w:rsid w:val="006C1F50"/>
    <w:rsid w:val="006D39C4"/>
    <w:rsid w:val="006E25B8"/>
    <w:rsid w:val="006E3210"/>
    <w:rsid w:val="00745771"/>
    <w:rsid w:val="007A4DD9"/>
    <w:rsid w:val="007B1643"/>
    <w:rsid w:val="007F0E32"/>
    <w:rsid w:val="007F46F0"/>
    <w:rsid w:val="0080655E"/>
    <w:rsid w:val="008144A3"/>
    <w:rsid w:val="0082399A"/>
    <w:rsid w:val="008A6ACA"/>
    <w:rsid w:val="008B374F"/>
    <w:rsid w:val="008C627B"/>
    <w:rsid w:val="0095360C"/>
    <w:rsid w:val="009642D3"/>
    <w:rsid w:val="00987EDE"/>
    <w:rsid w:val="009E218B"/>
    <w:rsid w:val="00A01FFF"/>
    <w:rsid w:val="00A51DFB"/>
    <w:rsid w:val="00A640DB"/>
    <w:rsid w:val="00A72C62"/>
    <w:rsid w:val="00B513F5"/>
    <w:rsid w:val="00B77F9F"/>
    <w:rsid w:val="00B85BFD"/>
    <w:rsid w:val="00C365BB"/>
    <w:rsid w:val="00C559F1"/>
    <w:rsid w:val="00C81181"/>
    <w:rsid w:val="00C85B25"/>
    <w:rsid w:val="00CC1F19"/>
    <w:rsid w:val="00CF340B"/>
    <w:rsid w:val="00D12798"/>
    <w:rsid w:val="00D308A1"/>
    <w:rsid w:val="00D62F24"/>
    <w:rsid w:val="00D63D1A"/>
    <w:rsid w:val="00D72E40"/>
    <w:rsid w:val="00E043E5"/>
    <w:rsid w:val="00E330B7"/>
    <w:rsid w:val="00E3367A"/>
    <w:rsid w:val="00EB5002"/>
    <w:rsid w:val="00ED5BB5"/>
    <w:rsid w:val="00F44881"/>
    <w:rsid w:val="00F47E74"/>
    <w:rsid w:val="00F707EB"/>
    <w:rsid w:val="00F945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C00A4"/>
  <w15:chartTrackingRefBased/>
  <w15:docId w15:val="{E8F9866C-7078-4BDE-98BE-A1703A13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1F50"/>
  </w:style>
  <w:style w:type="paragraph" w:styleId="Titolo1">
    <w:name w:val="heading 1"/>
    <w:basedOn w:val="Normale"/>
    <w:next w:val="Normale"/>
    <w:link w:val="Titolo1Carattere"/>
    <w:uiPriority w:val="9"/>
    <w:qFormat/>
    <w:rsid w:val="002A70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A70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A707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A707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A707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A707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A707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A707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A707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A707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A707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A707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A707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A707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A707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A707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A707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A7078"/>
    <w:rPr>
      <w:rFonts w:eastAsiaTheme="majorEastAsia" w:cstheme="majorBidi"/>
      <w:color w:val="272727" w:themeColor="text1" w:themeTint="D8"/>
    </w:rPr>
  </w:style>
  <w:style w:type="paragraph" w:styleId="Titolo">
    <w:name w:val="Title"/>
    <w:basedOn w:val="Normale"/>
    <w:next w:val="Normale"/>
    <w:link w:val="TitoloCarattere"/>
    <w:uiPriority w:val="10"/>
    <w:qFormat/>
    <w:rsid w:val="002A7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A707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A707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A707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A707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A7078"/>
    <w:rPr>
      <w:i/>
      <w:iCs/>
      <w:color w:val="404040" w:themeColor="text1" w:themeTint="BF"/>
    </w:rPr>
  </w:style>
  <w:style w:type="paragraph" w:styleId="Paragrafoelenco">
    <w:name w:val="List Paragraph"/>
    <w:basedOn w:val="Normale"/>
    <w:uiPriority w:val="34"/>
    <w:qFormat/>
    <w:rsid w:val="002A7078"/>
    <w:pPr>
      <w:ind w:left="720"/>
      <w:contextualSpacing/>
    </w:pPr>
  </w:style>
  <w:style w:type="character" w:styleId="Enfasiintensa">
    <w:name w:val="Intense Emphasis"/>
    <w:basedOn w:val="Carpredefinitoparagrafo"/>
    <w:uiPriority w:val="21"/>
    <w:qFormat/>
    <w:rsid w:val="002A7078"/>
    <w:rPr>
      <w:i/>
      <w:iCs/>
      <w:color w:val="0F4761" w:themeColor="accent1" w:themeShade="BF"/>
    </w:rPr>
  </w:style>
  <w:style w:type="paragraph" w:styleId="Citazioneintensa">
    <w:name w:val="Intense Quote"/>
    <w:basedOn w:val="Normale"/>
    <w:next w:val="Normale"/>
    <w:link w:val="CitazioneintensaCarattere"/>
    <w:uiPriority w:val="30"/>
    <w:qFormat/>
    <w:rsid w:val="002A70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A7078"/>
    <w:rPr>
      <w:i/>
      <w:iCs/>
      <w:color w:val="0F4761" w:themeColor="accent1" w:themeShade="BF"/>
    </w:rPr>
  </w:style>
  <w:style w:type="character" w:styleId="Riferimentointenso">
    <w:name w:val="Intense Reference"/>
    <w:basedOn w:val="Carpredefinitoparagrafo"/>
    <w:uiPriority w:val="32"/>
    <w:qFormat/>
    <w:rsid w:val="002A70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15</Pages>
  <Words>3517</Words>
  <Characters>18998</Characters>
  <Application>Microsoft Office Word</Application>
  <DocSecurity>0</DocSecurity>
  <Lines>499</Lines>
  <Paragraphs>363</Paragraphs>
  <ScaleCrop>false</ScaleCrop>
  <Company/>
  <LinksUpToDate>false</LinksUpToDate>
  <CharactersWithSpaces>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loris sichetti</dc:creator>
  <cp:keywords/>
  <dc:description/>
  <cp:lastModifiedBy>loris sichetti</cp:lastModifiedBy>
  <cp:revision>67</cp:revision>
  <dcterms:created xsi:type="dcterms:W3CDTF">2025-11-21T11:16:00Z</dcterms:created>
  <dcterms:modified xsi:type="dcterms:W3CDTF">2025-11-22T11:37:00Z</dcterms:modified>
</cp:coreProperties>
</file>